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B04865" w14:textId="0EC23EC3" w:rsidR="00D81166" w:rsidRPr="00D81166" w:rsidRDefault="00E77DA0" w:rsidP="00D81166">
      <w:pPr>
        <w:spacing w:after="0" w:line="480" w:lineRule="auto"/>
        <w:jc w:val="both"/>
        <w:rPr>
          <w:rFonts w:ascii="Arial" w:hAnsi="Arial" w:cs="Arial"/>
          <w:bCs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 xml:space="preserve">Supplemental </w:t>
      </w:r>
      <w:r w:rsidR="00D81166" w:rsidRPr="00A9453D">
        <w:rPr>
          <w:rFonts w:ascii="Arial" w:hAnsi="Arial" w:cs="Arial"/>
          <w:b/>
          <w:sz w:val="24"/>
          <w:szCs w:val="24"/>
          <w:lang w:val="en-US"/>
        </w:rPr>
        <w:t>Table</w:t>
      </w:r>
      <w:r w:rsidR="00D81166" w:rsidRPr="00491510">
        <w:rPr>
          <w:rFonts w:ascii="Arial" w:hAnsi="Arial" w:cs="Arial"/>
          <w:b/>
          <w:sz w:val="24"/>
          <w:szCs w:val="24"/>
          <w:lang w:val="en-US"/>
        </w:rPr>
        <w:t xml:space="preserve"> </w:t>
      </w:r>
      <w:r>
        <w:rPr>
          <w:rFonts w:ascii="Arial" w:hAnsi="Arial" w:cs="Arial"/>
          <w:b/>
          <w:sz w:val="24"/>
          <w:szCs w:val="24"/>
          <w:lang w:val="en-US"/>
        </w:rPr>
        <w:t>S1</w:t>
      </w:r>
      <w:r w:rsidR="00D81166" w:rsidRPr="00491510">
        <w:rPr>
          <w:rFonts w:ascii="Arial" w:hAnsi="Arial" w:cs="Arial"/>
          <w:b/>
          <w:sz w:val="24"/>
          <w:szCs w:val="24"/>
          <w:lang w:val="en-US"/>
        </w:rPr>
        <w:t xml:space="preserve">. </w:t>
      </w:r>
      <w:r w:rsidR="002B1545">
        <w:rPr>
          <w:rFonts w:ascii="Arial" w:hAnsi="Arial" w:cs="Arial"/>
          <w:b/>
          <w:sz w:val="24"/>
          <w:szCs w:val="24"/>
          <w:lang w:val="en-US"/>
        </w:rPr>
        <w:t>H</w:t>
      </w:r>
      <w:r w:rsidR="002B1545" w:rsidRPr="002B1545">
        <w:rPr>
          <w:rFonts w:ascii="Arial" w:hAnsi="Arial" w:cs="Arial"/>
          <w:b/>
          <w:sz w:val="24"/>
          <w:szCs w:val="24"/>
          <w:lang w:val="en-US"/>
        </w:rPr>
        <w:t>uman gene mutation database (HGMD®)</w:t>
      </w:r>
      <w:r w:rsidR="002B1545">
        <w:rPr>
          <w:rFonts w:ascii="Arial" w:hAnsi="Arial" w:cs="Arial"/>
          <w:b/>
          <w:sz w:val="24"/>
          <w:szCs w:val="24"/>
          <w:lang w:val="en-US"/>
        </w:rPr>
        <w:t xml:space="preserve"> information of the d</w:t>
      </w:r>
      <w:r w:rsidR="00D81166" w:rsidRPr="00491510">
        <w:rPr>
          <w:rFonts w:ascii="Arial" w:hAnsi="Arial" w:cs="Arial"/>
          <w:b/>
          <w:sz w:val="24"/>
          <w:szCs w:val="24"/>
          <w:lang w:val="en-US"/>
        </w:rPr>
        <w:t>etected mutations in the von Hippel-Lindau disease (</w:t>
      </w:r>
      <w:r w:rsidR="00D81166" w:rsidRPr="002F7D53">
        <w:rPr>
          <w:rFonts w:ascii="Arial" w:hAnsi="Arial" w:cs="Arial"/>
          <w:b/>
          <w:bCs/>
          <w:i/>
          <w:iCs/>
          <w:sz w:val="24"/>
          <w:szCs w:val="24"/>
          <w:lang w:val="en-US"/>
        </w:rPr>
        <w:t>VHL</w:t>
      </w:r>
      <w:r w:rsidR="00D81166" w:rsidRPr="00491510">
        <w:rPr>
          <w:rFonts w:ascii="Arial" w:hAnsi="Arial" w:cs="Arial"/>
          <w:b/>
          <w:sz w:val="24"/>
          <w:szCs w:val="24"/>
          <w:lang w:val="en-US"/>
        </w:rPr>
        <w:t xml:space="preserve">) locus of the study cohort. </w:t>
      </w:r>
    </w:p>
    <w:p w14:paraId="7ED62966" w14:textId="77777777" w:rsidR="00D81166" w:rsidRPr="00D81166" w:rsidRDefault="00D81166">
      <w:pPr>
        <w:rPr>
          <w:sz w:val="18"/>
          <w:szCs w:val="18"/>
          <w:lang w:val="en-US"/>
        </w:rPr>
      </w:pPr>
    </w:p>
    <w:tbl>
      <w:tblPr>
        <w:tblStyle w:val="HelleSchattierung1"/>
        <w:tblpPr w:leftFromText="141" w:rightFromText="141" w:vertAnchor="text" w:horzAnchor="margin" w:tblpX="-426" w:tblpY="126"/>
        <w:tblW w:w="9781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426"/>
        <w:gridCol w:w="283"/>
        <w:gridCol w:w="284"/>
        <w:gridCol w:w="1877"/>
        <w:gridCol w:w="249"/>
        <w:gridCol w:w="1701"/>
        <w:gridCol w:w="2693"/>
        <w:gridCol w:w="2268"/>
      </w:tblGrid>
      <w:tr w:rsidR="00E77DA0" w:rsidRPr="00507B8A" w14:paraId="1F8E54E7" w14:textId="26F3CB67" w:rsidTr="00E77DA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gridSpan w:val="5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78FF1EAB" w14:textId="44350EB9" w:rsidR="00E77DA0" w:rsidRPr="00507B8A" w:rsidRDefault="00E77DA0" w:rsidP="00507B8A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Mutation CDNA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6E48869F" w14:textId="77777777" w:rsidR="00E77DA0" w:rsidRPr="00D81166" w:rsidRDefault="00E77DA0" w:rsidP="00507B8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D81166">
              <w:rPr>
                <w:rFonts w:ascii="Arial" w:hAnsi="Arial" w:cs="Arial"/>
                <w:sz w:val="18"/>
                <w:szCs w:val="18"/>
              </w:rPr>
              <w:t xml:space="preserve">Protein </w:t>
            </w:r>
            <w:proofErr w:type="spellStart"/>
            <w:r w:rsidRPr="00D81166">
              <w:rPr>
                <w:rFonts w:ascii="Arial" w:hAnsi="Arial" w:cs="Arial"/>
                <w:sz w:val="18"/>
                <w:szCs w:val="18"/>
              </w:rPr>
              <w:t>change</w:t>
            </w:r>
            <w:proofErr w:type="spellEnd"/>
          </w:p>
        </w:tc>
        <w:tc>
          <w:tcPr>
            <w:tcW w:w="2693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05C33DB5" w14:textId="4AFE8378" w:rsidR="00E77DA0" w:rsidRPr="00D81166" w:rsidRDefault="00E77DA0" w:rsidP="00507B8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HGMD</w:t>
            </w:r>
            <w:r w:rsidR="002B154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2B1545">
              <w:rPr>
                <w:rFonts w:ascii="Arial" w:hAnsi="Arial" w:cs="Arial"/>
                <w:sz w:val="18"/>
                <w:szCs w:val="18"/>
              </w:rPr>
              <w:t>listed</w:t>
            </w:r>
            <w:proofErr w:type="spellEnd"/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71CF01E3" w14:textId="4FDF9EE4" w:rsidR="00E77DA0" w:rsidRPr="00D81166" w:rsidRDefault="00E77DA0" w:rsidP="00507B8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D81166">
              <w:rPr>
                <w:rFonts w:ascii="Arial" w:hAnsi="Arial" w:cs="Arial"/>
                <w:sz w:val="18"/>
                <w:szCs w:val="18"/>
              </w:rPr>
              <w:t xml:space="preserve">Protein </w:t>
            </w:r>
            <w:proofErr w:type="spellStart"/>
            <w:r w:rsidRPr="00D81166">
              <w:rPr>
                <w:rFonts w:ascii="Arial" w:hAnsi="Arial" w:cs="Arial"/>
                <w:sz w:val="18"/>
                <w:szCs w:val="18"/>
              </w:rPr>
              <w:t>change</w:t>
            </w:r>
            <w:proofErr w:type="spellEnd"/>
          </w:p>
        </w:tc>
      </w:tr>
      <w:tr w:rsidR="00E77DA0" w:rsidRPr="00D81166" w14:paraId="55C444CF" w14:textId="1BBE3387" w:rsidTr="00E77D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0" w:type="dxa"/>
            <w:gridSpan w:val="4"/>
            <w:tcBorders>
              <w:top w:val="single" w:sz="8" w:space="0" w:color="000000" w:themeColor="text1"/>
              <w:bottom w:val="nil"/>
            </w:tcBorders>
            <w:shd w:val="clear" w:color="auto" w:fill="FFFFFF" w:themeFill="background1"/>
          </w:tcPr>
          <w:p w14:paraId="182186E6" w14:textId="77777777" w:rsidR="00E77DA0" w:rsidRPr="00D81166" w:rsidRDefault="00E77DA0" w:rsidP="00D81166">
            <w:pPr>
              <w:spacing w:before="24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81166">
              <w:rPr>
                <w:rFonts w:ascii="Arial" w:hAnsi="Arial" w:cs="Arial"/>
                <w:sz w:val="18"/>
                <w:szCs w:val="18"/>
                <w:lang w:val="en-US"/>
              </w:rPr>
              <w:t>TRUNCATING</w:t>
            </w:r>
          </w:p>
        </w:tc>
        <w:tc>
          <w:tcPr>
            <w:tcW w:w="1950" w:type="dxa"/>
            <w:gridSpan w:val="2"/>
            <w:tcBorders>
              <w:top w:val="single" w:sz="8" w:space="0" w:color="000000" w:themeColor="text1"/>
              <w:bottom w:val="nil"/>
            </w:tcBorders>
            <w:shd w:val="clear" w:color="auto" w:fill="FFFFFF" w:themeFill="background1"/>
          </w:tcPr>
          <w:p w14:paraId="5940DFD9" w14:textId="77777777" w:rsidR="00E77DA0" w:rsidRPr="00D81166" w:rsidRDefault="00E77DA0" w:rsidP="00D81166">
            <w:pPr>
              <w:spacing w:before="2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693" w:type="dxa"/>
            <w:tcBorders>
              <w:top w:val="single" w:sz="8" w:space="0" w:color="000000" w:themeColor="text1"/>
              <w:bottom w:val="nil"/>
            </w:tcBorders>
            <w:shd w:val="clear" w:color="auto" w:fill="FFFFFF" w:themeFill="background1"/>
          </w:tcPr>
          <w:p w14:paraId="337DA11A" w14:textId="77777777" w:rsidR="00E77DA0" w:rsidRPr="00D81166" w:rsidRDefault="00E77DA0" w:rsidP="00D81166">
            <w:pPr>
              <w:spacing w:before="2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tcBorders>
              <w:top w:val="single" w:sz="8" w:space="0" w:color="000000" w:themeColor="text1"/>
              <w:bottom w:val="nil"/>
            </w:tcBorders>
            <w:shd w:val="clear" w:color="auto" w:fill="FFFFFF" w:themeFill="background1"/>
          </w:tcPr>
          <w:p w14:paraId="6ACB821B" w14:textId="77777777" w:rsidR="00E77DA0" w:rsidRPr="00D81166" w:rsidRDefault="00E77DA0" w:rsidP="00D81166">
            <w:pPr>
              <w:spacing w:before="2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E77DA0" w:rsidRPr="00D81166" w14:paraId="46044195" w14:textId="1C4B2B44" w:rsidTr="00E77DA0">
        <w:trPr>
          <w:trHeight w:val="2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659089E5" w14:textId="77777777" w:rsidR="00E77DA0" w:rsidRPr="00D81166" w:rsidRDefault="00E77DA0" w:rsidP="00D81166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693" w:type="dxa"/>
            <w:gridSpan w:val="4"/>
            <w:tcBorders>
              <w:top w:val="nil"/>
              <w:bottom w:val="nil"/>
            </w:tcBorders>
            <w:shd w:val="clear" w:color="auto" w:fill="FFFFFF" w:themeFill="background1"/>
          </w:tcPr>
          <w:p w14:paraId="75070814" w14:textId="77777777" w:rsidR="00E77DA0" w:rsidRPr="00D81166" w:rsidRDefault="00E77DA0" w:rsidP="00D811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D81166">
              <w:rPr>
                <w:rFonts w:ascii="Arial" w:hAnsi="Arial" w:cs="Arial"/>
                <w:b/>
                <w:sz w:val="18"/>
                <w:szCs w:val="18"/>
                <w:lang w:val="en-US"/>
              </w:rPr>
              <w:t>Deletion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29CDEB11" w14:textId="77777777" w:rsidR="00E77DA0" w:rsidRPr="00D81166" w:rsidRDefault="00E77DA0" w:rsidP="00D811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3A38407C" w14:textId="77777777" w:rsidR="00E77DA0" w:rsidRPr="00D81166" w:rsidRDefault="00E77DA0" w:rsidP="00D811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0AC78116" w14:textId="77777777" w:rsidR="00E77DA0" w:rsidRPr="00D81166" w:rsidRDefault="00E77DA0" w:rsidP="00D811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E77DA0" w:rsidRPr="00D81166" w14:paraId="63D8C66F" w14:textId="22AFD102" w:rsidTr="00E77D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2C54C1FA" w14:textId="77777777" w:rsidR="00E77DA0" w:rsidRPr="00D81166" w:rsidRDefault="00E77DA0" w:rsidP="00507B8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4AA26D49" w14:textId="77777777" w:rsidR="00E77DA0" w:rsidRPr="00D81166" w:rsidRDefault="00E77DA0" w:rsidP="00507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54475EB6" w14:textId="77777777" w:rsidR="00E77DA0" w:rsidRPr="00D81166" w:rsidRDefault="00E77DA0" w:rsidP="00507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  <w:gridSpan w:val="2"/>
            <w:tcBorders>
              <w:top w:val="nil"/>
              <w:bottom w:val="nil"/>
            </w:tcBorders>
            <w:shd w:val="clear" w:color="auto" w:fill="FFFFFF" w:themeFill="background1"/>
          </w:tcPr>
          <w:p w14:paraId="51095A1C" w14:textId="77777777" w:rsidR="00E77DA0" w:rsidRPr="00D81166" w:rsidRDefault="00E77DA0" w:rsidP="00507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81166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VHL</w:t>
            </w:r>
            <w:r w:rsidRPr="00D81166">
              <w:rPr>
                <w:rFonts w:ascii="Arial" w:hAnsi="Arial" w:cs="Arial"/>
                <w:sz w:val="18"/>
                <w:szCs w:val="18"/>
                <w:lang w:val="en-US"/>
              </w:rPr>
              <w:t xml:space="preserve"> gene deletion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6ED2D6E2" w14:textId="77777777" w:rsidR="00E77DA0" w:rsidRPr="00D81166" w:rsidRDefault="00E77DA0" w:rsidP="00507B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1B0DA686" w14:textId="016EACC2" w:rsidR="00E77DA0" w:rsidRPr="00D81166" w:rsidRDefault="00E77DA0" w:rsidP="00507B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Yes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4DF1ED0D" w14:textId="00CD9AE3" w:rsidR="00E77DA0" w:rsidRPr="00507B8A" w:rsidRDefault="00E77DA0" w:rsidP="00507B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07B8A">
              <w:rPr>
                <w:rFonts w:ascii="Arial" w:hAnsi="Arial" w:cs="Arial"/>
                <w:sz w:val="18"/>
                <w:szCs w:val="18"/>
                <w:lang w:val="en-US"/>
              </w:rPr>
              <w:t xml:space="preserve">e.g. CG005201 </w:t>
            </w:r>
            <w:r w:rsidRPr="00D81166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†</w:t>
            </w:r>
          </w:p>
        </w:tc>
      </w:tr>
      <w:tr w:rsidR="00E77DA0" w:rsidRPr="00D81166" w14:paraId="05904B9A" w14:textId="551FF5D2" w:rsidTr="00E77DA0">
        <w:trPr>
          <w:trHeight w:val="2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0E417721" w14:textId="77777777" w:rsidR="00E77DA0" w:rsidRPr="00D81166" w:rsidRDefault="00E77DA0" w:rsidP="00507B8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0083E88F" w14:textId="77777777" w:rsidR="00E77DA0" w:rsidRPr="00D81166" w:rsidRDefault="00E77DA0" w:rsidP="00507B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5F7D78EF" w14:textId="77777777" w:rsidR="00E77DA0" w:rsidRPr="00D81166" w:rsidRDefault="00E77DA0" w:rsidP="00507B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  <w:gridSpan w:val="2"/>
            <w:tcBorders>
              <w:top w:val="nil"/>
              <w:bottom w:val="nil"/>
            </w:tcBorders>
            <w:shd w:val="clear" w:color="auto" w:fill="FFFFFF" w:themeFill="background1"/>
          </w:tcPr>
          <w:p w14:paraId="6B95517F" w14:textId="77777777" w:rsidR="00E77DA0" w:rsidRPr="00D81166" w:rsidRDefault="00E77DA0" w:rsidP="00507B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81166">
              <w:rPr>
                <w:rFonts w:ascii="Arial" w:hAnsi="Arial" w:cs="Arial"/>
                <w:sz w:val="18"/>
                <w:szCs w:val="18"/>
                <w:lang w:val="en-US"/>
              </w:rPr>
              <w:t>Deletion Exon 1 and 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5A647749" w14:textId="77777777" w:rsidR="00E77DA0" w:rsidRPr="00D81166" w:rsidRDefault="00E77DA0" w:rsidP="00507B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7E6114AA" w14:textId="76E68060" w:rsidR="00E77DA0" w:rsidRPr="00D81166" w:rsidRDefault="00E77DA0" w:rsidP="00507B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Yes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46265AEC" w14:textId="5A9A280B" w:rsidR="00E77DA0" w:rsidRPr="00507B8A" w:rsidRDefault="00E77DA0" w:rsidP="00507B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07B8A">
              <w:rPr>
                <w:rFonts w:ascii="Arial" w:hAnsi="Arial" w:cs="Arial"/>
                <w:sz w:val="18"/>
                <w:szCs w:val="18"/>
                <w:lang w:val="en-US"/>
              </w:rPr>
              <w:t>e.g. CG095823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D81166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†</w:t>
            </w:r>
          </w:p>
        </w:tc>
      </w:tr>
      <w:tr w:rsidR="00E77DA0" w:rsidRPr="00D81166" w14:paraId="780F282D" w14:textId="487ADD36" w:rsidTr="00E77D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0BB0FD5C" w14:textId="77777777" w:rsidR="00E77DA0" w:rsidRPr="00D81166" w:rsidRDefault="00E77DA0" w:rsidP="00507B8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1FF45E8F" w14:textId="77777777" w:rsidR="00E77DA0" w:rsidRPr="00D81166" w:rsidRDefault="00E77DA0" w:rsidP="00507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7CDC46E6" w14:textId="77777777" w:rsidR="00E77DA0" w:rsidRPr="00D81166" w:rsidRDefault="00E77DA0" w:rsidP="00507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  <w:gridSpan w:val="2"/>
            <w:tcBorders>
              <w:top w:val="nil"/>
              <w:bottom w:val="nil"/>
            </w:tcBorders>
            <w:shd w:val="clear" w:color="auto" w:fill="FFFFFF" w:themeFill="background1"/>
          </w:tcPr>
          <w:p w14:paraId="2998D32D" w14:textId="77777777" w:rsidR="00E77DA0" w:rsidRPr="00D81166" w:rsidRDefault="00E77DA0" w:rsidP="00507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81166">
              <w:rPr>
                <w:rFonts w:ascii="Arial" w:hAnsi="Arial" w:cs="Arial"/>
                <w:sz w:val="18"/>
                <w:szCs w:val="18"/>
                <w:lang w:val="en-US"/>
              </w:rPr>
              <w:t>Deletion Exon 2 and 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66EA354B" w14:textId="77777777" w:rsidR="00E77DA0" w:rsidRPr="00D81166" w:rsidRDefault="00E77DA0" w:rsidP="00507B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022F4052" w14:textId="5A01F481" w:rsidR="00E77DA0" w:rsidRPr="00D81166" w:rsidRDefault="00E77DA0" w:rsidP="00507B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Yes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2C85336A" w14:textId="1106D141" w:rsidR="00E77DA0" w:rsidRPr="00507B8A" w:rsidRDefault="00E77DA0" w:rsidP="00507B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07B8A">
              <w:rPr>
                <w:rFonts w:ascii="Arial" w:hAnsi="Arial" w:cs="Arial"/>
                <w:sz w:val="18"/>
                <w:szCs w:val="18"/>
                <w:lang w:val="en-US"/>
              </w:rPr>
              <w:t>e.g. CG025037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D81166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†</w:t>
            </w:r>
          </w:p>
        </w:tc>
      </w:tr>
      <w:tr w:rsidR="00E77DA0" w:rsidRPr="00D81166" w14:paraId="1B350018" w14:textId="0D123856" w:rsidTr="00E77DA0">
        <w:trPr>
          <w:trHeight w:val="2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788534DD" w14:textId="77777777" w:rsidR="00E77DA0" w:rsidRPr="00D81166" w:rsidRDefault="00E77DA0" w:rsidP="00507B8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2949FF7E" w14:textId="77777777" w:rsidR="00E77DA0" w:rsidRPr="00D81166" w:rsidRDefault="00E77DA0" w:rsidP="00507B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16DB4C55" w14:textId="77777777" w:rsidR="00E77DA0" w:rsidRPr="00D81166" w:rsidRDefault="00E77DA0" w:rsidP="00507B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  <w:gridSpan w:val="2"/>
            <w:tcBorders>
              <w:top w:val="nil"/>
              <w:bottom w:val="nil"/>
            </w:tcBorders>
            <w:shd w:val="clear" w:color="auto" w:fill="FFFFFF" w:themeFill="background1"/>
          </w:tcPr>
          <w:p w14:paraId="760C1E42" w14:textId="77777777" w:rsidR="00E77DA0" w:rsidRPr="00D81166" w:rsidRDefault="00E77DA0" w:rsidP="00507B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81166">
              <w:rPr>
                <w:rFonts w:ascii="Arial" w:hAnsi="Arial" w:cs="Arial"/>
                <w:sz w:val="18"/>
                <w:szCs w:val="18"/>
                <w:lang w:val="en-US"/>
              </w:rPr>
              <w:t>Deletion Exon 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49F1D1D2" w14:textId="77777777" w:rsidR="00E77DA0" w:rsidRPr="00D81166" w:rsidRDefault="00E77DA0" w:rsidP="00507B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0468107B" w14:textId="4AE3F07C" w:rsidR="00E77DA0" w:rsidRPr="00D81166" w:rsidRDefault="00E77DA0" w:rsidP="00507B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Yes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0F07F205" w14:textId="29F94534" w:rsidR="00E77DA0" w:rsidRPr="00507B8A" w:rsidRDefault="00E77DA0" w:rsidP="00507B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07B8A">
              <w:rPr>
                <w:rFonts w:ascii="Arial" w:hAnsi="Arial" w:cs="Arial"/>
                <w:sz w:val="18"/>
                <w:szCs w:val="18"/>
                <w:lang w:val="en-US"/>
              </w:rPr>
              <w:t>e.g. CG1611259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D81166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†</w:t>
            </w:r>
          </w:p>
        </w:tc>
      </w:tr>
      <w:tr w:rsidR="00E77DA0" w:rsidRPr="00D81166" w14:paraId="1D5DF506" w14:textId="3EDC54D3" w:rsidTr="00E77D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5B51696A" w14:textId="77777777" w:rsidR="00E77DA0" w:rsidRPr="00D81166" w:rsidRDefault="00E77DA0" w:rsidP="00507B8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5D45F966" w14:textId="77777777" w:rsidR="00E77DA0" w:rsidRPr="00D81166" w:rsidRDefault="00E77DA0" w:rsidP="00507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607D9B7D" w14:textId="77777777" w:rsidR="00E77DA0" w:rsidRPr="00D81166" w:rsidRDefault="00E77DA0" w:rsidP="00507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nil"/>
              <w:bottom w:val="nil"/>
            </w:tcBorders>
            <w:shd w:val="clear" w:color="auto" w:fill="FFFFFF" w:themeFill="background1"/>
          </w:tcPr>
          <w:p w14:paraId="4DC2F7A8" w14:textId="77777777" w:rsidR="00E77DA0" w:rsidRPr="00D81166" w:rsidRDefault="00E77DA0" w:rsidP="00507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D81166">
              <w:rPr>
                <w:rFonts w:ascii="Arial" w:hAnsi="Arial" w:cs="Arial"/>
                <w:sz w:val="18"/>
                <w:szCs w:val="18"/>
              </w:rPr>
              <w:t>Deletion Exon 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4BA3BB6D" w14:textId="77777777" w:rsidR="00E77DA0" w:rsidRPr="00D81166" w:rsidRDefault="00E77DA0" w:rsidP="00507B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4F5A3066" w14:textId="199D04EE" w:rsidR="00E77DA0" w:rsidRPr="00D81166" w:rsidRDefault="00E77DA0" w:rsidP="00507B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Yes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25AF0689" w14:textId="792D250F" w:rsidR="00E77DA0" w:rsidRPr="00507B8A" w:rsidRDefault="00E77DA0" w:rsidP="00507B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507B8A">
              <w:rPr>
                <w:rFonts w:ascii="Arial" w:hAnsi="Arial" w:cs="Arial"/>
                <w:sz w:val="18"/>
                <w:szCs w:val="18"/>
                <w:lang w:val="en-US"/>
              </w:rPr>
              <w:t>e.g. CG025036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Pr="00D81166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†</w:t>
            </w:r>
          </w:p>
        </w:tc>
      </w:tr>
      <w:tr w:rsidR="00E77DA0" w:rsidRPr="00D81166" w14:paraId="08384829" w14:textId="469A6E1E" w:rsidTr="00E77DA0">
        <w:trPr>
          <w:trHeight w:val="2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388DBA80" w14:textId="77777777" w:rsidR="00E77DA0" w:rsidRPr="00D81166" w:rsidRDefault="00E77DA0" w:rsidP="00507B8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303899BE" w14:textId="77777777" w:rsidR="00E77DA0" w:rsidRPr="00D81166" w:rsidRDefault="00E77DA0" w:rsidP="00507B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066ECE51" w14:textId="77777777" w:rsidR="00E77DA0" w:rsidRPr="00D81166" w:rsidRDefault="00E77DA0" w:rsidP="00507B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  <w:gridSpan w:val="2"/>
            <w:tcBorders>
              <w:top w:val="nil"/>
              <w:bottom w:val="nil"/>
            </w:tcBorders>
            <w:shd w:val="clear" w:color="auto" w:fill="FFFFFF" w:themeFill="background1"/>
          </w:tcPr>
          <w:p w14:paraId="63EDA70E" w14:textId="77777777" w:rsidR="00E77DA0" w:rsidRPr="00D81166" w:rsidRDefault="00E77DA0" w:rsidP="00507B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81166">
              <w:rPr>
                <w:rFonts w:ascii="Arial" w:hAnsi="Arial" w:cs="Arial"/>
                <w:sz w:val="18"/>
                <w:szCs w:val="18"/>
                <w:lang w:val="en-US"/>
              </w:rPr>
              <w:t>Deletion Exon 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2F2EB5AE" w14:textId="77777777" w:rsidR="00E77DA0" w:rsidRPr="00D81166" w:rsidRDefault="00E77DA0" w:rsidP="00507B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57EC27BF" w14:textId="29243FAD" w:rsidR="00E77DA0" w:rsidRPr="00D81166" w:rsidRDefault="00E77DA0" w:rsidP="00507B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Yes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2D7F3F27" w14:textId="5F75BDE8" w:rsidR="00E77DA0" w:rsidRPr="00507B8A" w:rsidRDefault="00E77DA0" w:rsidP="00507B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07B8A">
              <w:rPr>
                <w:rFonts w:ascii="Arial" w:hAnsi="Arial" w:cs="Arial"/>
                <w:sz w:val="18"/>
                <w:szCs w:val="18"/>
                <w:lang w:val="en-US"/>
              </w:rPr>
              <w:t>e.g. CG942249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Pr="00D81166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†</w:t>
            </w:r>
          </w:p>
        </w:tc>
      </w:tr>
      <w:tr w:rsidR="00E77DA0" w:rsidRPr="00D81166" w14:paraId="170CC803" w14:textId="3D2B9BA7" w:rsidTr="00E77D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72350EC1" w14:textId="77777777" w:rsidR="00E77DA0" w:rsidRPr="00D81166" w:rsidRDefault="00E77DA0" w:rsidP="00507B8A">
            <w:pPr>
              <w:spacing w:before="24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693" w:type="dxa"/>
            <w:gridSpan w:val="4"/>
            <w:tcBorders>
              <w:top w:val="nil"/>
              <w:bottom w:val="nil"/>
            </w:tcBorders>
            <w:shd w:val="clear" w:color="auto" w:fill="FFFFFF" w:themeFill="background1"/>
          </w:tcPr>
          <w:p w14:paraId="7883F55A" w14:textId="77777777" w:rsidR="00E77DA0" w:rsidRPr="00D81166" w:rsidRDefault="00E77DA0" w:rsidP="00507B8A">
            <w:pPr>
              <w:spacing w:before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D81166">
              <w:rPr>
                <w:rFonts w:ascii="Arial" w:hAnsi="Arial" w:cs="Arial"/>
                <w:b/>
                <w:sz w:val="18"/>
                <w:szCs w:val="18"/>
                <w:lang w:val="en-US"/>
              </w:rPr>
              <w:t>Splice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7968659E" w14:textId="77777777" w:rsidR="00E77DA0" w:rsidRPr="00D81166" w:rsidRDefault="00E77DA0" w:rsidP="00507B8A">
            <w:pPr>
              <w:spacing w:before="2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1C3AEC45" w14:textId="77777777" w:rsidR="00E77DA0" w:rsidRPr="00D81166" w:rsidRDefault="00E77DA0" w:rsidP="00507B8A">
            <w:pPr>
              <w:spacing w:before="2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62B7DF02" w14:textId="77777777" w:rsidR="00E77DA0" w:rsidRPr="00507B8A" w:rsidRDefault="00E77DA0" w:rsidP="00507B8A">
            <w:pPr>
              <w:spacing w:before="2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E77DA0" w:rsidRPr="00D81166" w14:paraId="73789C00" w14:textId="42F3431E" w:rsidTr="00E77DA0">
        <w:trPr>
          <w:trHeight w:val="2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6061E4D1" w14:textId="77777777" w:rsidR="00E77DA0" w:rsidRPr="00D81166" w:rsidRDefault="00E77DA0" w:rsidP="00507B8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26941BF1" w14:textId="77777777" w:rsidR="00E77DA0" w:rsidRPr="00D81166" w:rsidRDefault="00E77DA0" w:rsidP="00507B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1B00A340" w14:textId="77777777" w:rsidR="00E77DA0" w:rsidRPr="00D81166" w:rsidRDefault="00E77DA0" w:rsidP="00507B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  <w:gridSpan w:val="2"/>
            <w:tcBorders>
              <w:top w:val="nil"/>
              <w:bottom w:val="nil"/>
            </w:tcBorders>
            <w:shd w:val="clear" w:color="auto" w:fill="FFFFFF" w:themeFill="background1"/>
          </w:tcPr>
          <w:p w14:paraId="028398A8" w14:textId="77777777" w:rsidR="00E77DA0" w:rsidRPr="00D81166" w:rsidRDefault="00E77DA0" w:rsidP="00507B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81166">
              <w:rPr>
                <w:rFonts w:ascii="Arial" w:hAnsi="Arial" w:cs="Arial"/>
                <w:sz w:val="18"/>
                <w:szCs w:val="18"/>
                <w:lang w:val="en-US"/>
              </w:rPr>
              <w:t>c.464-2A &gt; G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0D8426AC" w14:textId="77777777" w:rsidR="00E77DA0" w:rsidRPr="00D81166" w:rsidRDefault="00E77DA0" w:rsidP="00507B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1E222129" w14:textId="566335F3" w:rsidR="00E77DA0" w:rsidRPr="00D81166" w:rsidRDefault="00E77DA0" w:rsidP="00507B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Yes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0962A540" w14:textId="67BED3FF" w:rsidR="00E77DA0" w:rsidRPr="00507B8A" w:rsidRDefault="00E77DA0" w:rsidP="00507B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07B8A">
              <w:rPr>
                <w:rFonts w:ascii="Arial" w:hAnsi="Arial" w:cs="Arial"/>
                <w:sz w:val="18"/>
                <w:szCs w:val="18"/>
                <w:lang w:val="en-US"/>
              </w:rPr>
              <w:t>CS961704</w:t>
            </w:r>
          </w:p>
        </w:tc>
      </w:tr>
      <w:tr w:rsidR="00E77DA0" w:rsidRPr="00D81166" w14:paraId="01241071" w14:textId="1ED7CC9C" w:rsidTr="00E77D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7505B0EB" w14:textId="77777777" w:rsidR="00E77DA0" w:rsidRPr="00D81166" w:rsidRDefault="00E77DA0" w:rsidP="00507B8A">
            <w:pPr>
              <w:spacing w:before="24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693" w:type="dxa"/>
            <w:gridSpan w:val="4"/>
            <w:tcBorders>
              <w:top w:val="nil"/>
              <w:bottom w:val="nil"/>
            </w:tcBorders>
            <w:shd w:val="clear" w:color="auto" w:fill="FFFFFF" w:themeFill="background1"/>
          </w:tcPr>
          <w:p w14:paraId="76613090" w14:textId="77777777" w:rsidR="00E77DA0" w:rsidRPr="00D81166" w:rsidRDefault="00E77DA0" w:rsidP="00507B8A">
            <w:pPr>
              <w:spacing w:before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D81166">
              <w:rPr>
                <w:rFonts w:ascii="Arial" w:hAnsi="Arial" w:cs="Arial"/>
                <w:b/>
                <w:sz w:val="18"/>
                <w:szCs w:val="18"/>
                <w:lang w:val="en-US"/>
              </w:rPr>
              <w:t>Frameshift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0990F4A2" w14:textId="77777777" w:rsidR="00E77DA0" w:rsidRPr="00D81166" w:rsidRDefault="00E77DA0" w:rsidP="00507B8A">
            <w:pPr>
              <w:spacing w:before="2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384EC21F" w14:textId="77777777" w:rsidR="00E77DA0" w:rsidRPr="00D81166" w:rsidRDefault="00E77DA0" w:rsidP="00507B8A">
            <w:pPr>
              <w:spacing w:before="2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10902894" w14:textId="77777777" w:rsidR="00E77DA0" w:rsidRPr="00507B8A" w:rsidRDefault="00E77DA0" w:rsidP="00507B8A">
            <w:pPr>
              <w:spacing w:before="2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77DA0" w:rsidRPr="00D81166" w14:paraId="3B2FD819" w14:textId="057175E8" w:rsidTr="00E77DA0">
        <w:trPr>
          <w:trHeight w:val="2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5F978269" w14:textId="77777777" w:rsidR="00E77DA0" w:rsidRPr="00D81166" w:rsidRDefault="00E77DA0" w:rsidP="00507B8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5272DB4C" w14:textId="77777777" w:rsidR="00E77DA0" w:rsidRPr="00D81166" w:rsidRDefault="00E77DA0" w:rsidP="00507B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1B53E028" w14:textId="77777777" w:rsidR="00E77DA0" w:rsidRPr="00D81166" w:rsidRDefault="00E77DA0" w:rsidP="00507B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nil"/>
              <w:bottom w:val="nil"/>
            </w:tcBorders>
            <w:shd w:val="clear" w:color="auto" w:fill="FFFFFF" w:themeFill="background1"/>
          </w:tcPr>
          <w:p w14:paraId="7BCB276F" w14:textId="77777777" w:rsidR="00E77DA0" w:rsidRPr="00D81166" w:rsidRDefault="00E77DA0" w:rsidP="00507B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D81166">
              <w:rPr>
                <w:rFonts w:ascii="Arial" w:hAnsi="Arial" w:cs="Arial"/>
                <w:sz w:val="18"/>
                <w:szCs w:val="18"/>
              </w:rPr>
              <w:t>c.220del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3BB4C369" w14:textId="77777777" w:rsidR="00E77DA0" w:rsidRPr="00D81166" w:rsidRDefault="00E77DA0" w:rsidP="00507B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D81166">
              <w:rPr>
                <w:rFonts w:ascii="Arial" w:hAnsi="Arial" w:cs="Arial"/>
                <w:sz w:val="18"/>
                <w:szCs w:val="18"/>
              </w:rPr>
              <w:t>p.Val74Leufs*85</w:t>
            </w:r>
          </w:p>
        </w:tc>
        <w:tc>
          <w:tcPr>
            <w:tcW w:w="2693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232242F0" w14:textId="2AAD1598" w:rsidR="00E77DA0" w:rsidRPr="00D81166" w:rsidRDefault="00E77DA0" w:rsidP="00507B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No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6CC50B56" w14:textId="0B597A2B" w:rsidR="00E77DA0" w:rsidRPr="00507B8A" w:rsidRDefault="00E77DA0" w:rsidP="00507B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507B8A"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</w:tr>
      <w:tr w:rsidR="00E77DA0" w:rsidRPr="00D81166" w14:paraId="080B11C3" w14:textId="5E50DC13" w:rsidTr="00E77D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3582169E" w14:textId="77777777" w:rsidR="00E77DA0" w:rsidRPr="00D81166" w:rsidRDefault="00E77DA0" w:rsidP="00507B8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5AAA7593" w14:textId="77777777" w:rsidR="00E77DA0" w:rsidRPr="00D81166" w:rsidRDefault="00E77DA0" w:rsidP="00507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586D81DC" w14:textId="77777777" w:rsidR="00E77DA0" w:rsidRPr="00D81166" w:rsidRDefault="00E77DA0" w:rsidP="00507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nil"/>
              <w:bottom w:val="nil"/>
            </w:tcBorders>
            <w:shd w:val="clear" w:color="auto" w:fill="FFFFFF" w:themeFill="background1"/>
          </w:tcPr>
          <w:p w14:paraId="7C1BBF9E" w14:textId="77777777" w:rsidR="00E77DA0" w:rsidRPr="00D81166" w:rsidRDefault="00E77DA0" w:rsidP="00507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D81166">
              <w:rPr>
                <w:rFonts w:ascii="Arial" w:hAnsi="Arial" w:cs="Arial"/>
                <w:sz w:val="18"/>
                <w:szCs w:val="18"/>
              </w:rPr>
              <w:t xml:space="preserve">c.408del 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4F93036A" w14:textId="77777777" w:rsidR="00E77DA0" w:rsidRPr="00D81166" w:rsidRDefault="00E77DA0" w:rsidP="00507B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D81166">
              <w:rPr>
                <w:rFonts w:ascii="Arial" w:hAnsi="Arial" w:cs="Arial"/>
                <w:sz w:val="18"/>
                <w:szCs w:val="18"/>
              </w:rPr>
              <w:t>p.Phe136Leufs*23</w:t>
            </w:r>
          </w:p>
        </w:tc>
        <w:tc>
          <w:tcPr>
            <w:tcW w:w="2693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55C3A781" w14:textId="40D26A6A" w:rsidR="00E77DA0" w:rsidRPr="00D81166" w:rsidRDefault="00E77DA0" w:rsidP="00507B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Yes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5F17AC3A" w14:textId="02B06D5C" w:rsidR="00E77DA0" w:rsidRPr="00507B8A" w:rsidRDefault="00E77DA0" w:rsidP="00507B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507B8A">
              <w:rPr>
                <w:rFonts w:ascii="Arial" w:hAnsi="Arial" w:cs="Arial"/>
                <w:sz w:val="18"/>
                <w:szCs w:val="18"/>
                <w:lang w:val="en-US"/>
              </w:rPr>
              <w:t>CD114402</w:t>
            </w:r>
          </w:p>
        </w:tc>
      </w:tr>
      <w:tr w:rsidR="00E77DA0" w:rsidRPr="00D81166" w14:paraId="7CB86B79" w14:textId="2A37196B" w:rsidTr="00E77DA0">
        <w:trPr>
          <w:trHeight w:val="2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2BB52348" w14:textId="77777777" w:rsidR="00E77DA0" w:rsidRPr="00D81166" w:rsidRDefault="00E77DA0" w:rsidP="00507B8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5F1758E5" w14:textId="77777777" w:rsidR="00E77DA0" w:rsidRPr="00D81166" w:rsidRDefault="00E77DA0" w:rsidP="00507B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1DBA3DEF" w14:textId="77777777" w:rsidR="00E77DA0" w:rsidRPr="00D81166" w:rsidRDefault="00E77DA0" w:rsidP="00507B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nil"/>
              <w:bottom w:val="nil"/>
            </w:tcBorders>
            <w:shd w:val="clear" w:color="auto" w:fill="FFFFFF" w:themeFill="background1"/>
          </w:tcPr>
          <w:p w14:paraId="0CE6AD27" w14:textId="77777777" w:rsidR="00E77DA0" w:rsidRPr="00D81166" w:rsidRDefault="00E77DA0" w:rsidP="00507B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D81166">
              <w:rPr>
                <w:rFonts w:ascii="Arial" w:hAnsi="Arial" w:cs="Arial"/>
                <w:sz w:val="18"/>
                <w:szCs w:val="18"/>
              </w:rPr>
              <w:t>c.493del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088D74E8" w14:textId="77777777" w:rsidR="00E77DA0" w:rsidRPr="00D81166" w:rsidRDefault="00E77DA0" w:rsidP="00507B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D81166">
              <w:rPr>
                <w:rFonts w:ascii="Arial" w:hAnsi="Arial" w:cs="Arial"/>
                <w:sz w:val="18"/>
                <w:szCs w:val="18"/>
              </w:rPr>
              <w:t>p.Val165Leufs*5</w:t>
            </w:r>
          </w:p>
        </w:tc>
        <w:tc>
          <w:tcPr>
            <w:tcW w:w="2693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1F42184E" w14:textId="2E78CAB1" w:rsidR="00E77DA0" w:rsidRPr="00D81166" w:rsidRDefault="00E77DA0" w:rsidP="00507B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Yes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1ED6EA60" w14:textId="45601C91" w:rsidR="00E77DA0" w:rsidRPr="00507B8A" w:rsidRDefault="00E77DA0" w:rsidP="00507B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507B8A">
              <w:rPr>
                <w:rFonts w:ascii="Arial" w:hAnsi="Arial" w:cs="Arial"/>
                <w:sz w:val="18"/>
                <w:szCs w:val="18"/>
                <w:lang w:val="en-US"/>
              </w:rPr>
              <w:t>CD042627</w:t>
            </w:r>
          </w:p>
        </w:tc>
      </w:tr>
      <w:tr w:rsidR="00E77DA0" w:rsidRPr="00D81166" w14:paraId="23A15F5C" w14:textId="1334BEB9" w:rsidTr="00E77D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4A000475" w14:textId="77777777" w:rsidR="00E77DA0" w:rsidRPr="00D81166" w:rsidRDefault="00E77DA0" w:rsidP="00507B8A">
            <w:pPr>
              <w:spacing w:before="24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693" w:type="dxa"/>
            <w:gridSpan w:val="4"/>
            <w:tcBorders>
              <w:top w:val="nil"/>
              <w:bottom w:val="nil"/>
            </w:tcBorders>
            <w:shd w:val="clear" w:color="auto" w:fill="FFFFFF" w:themeFill="background1"/>
          </w:tcPr>
          <w:p w14:paraId="7DB7CDF3" w14:textId="77777777" w:rsidR="00E77DA0" w:rsidRPr="00D81166" w:rsidRDefault="00E77DA0" w:rsidP="00507B8A">
            <w:pPr>
              <w:spacing w:before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D81166">
              <w:rPr>
                <w:rFonts w:ascii="Arial" w:hAnsi="Arial" w:cs="Arial"/>
                <w:b/>
                <w:sz w:val="18"/>
                <w:szCs w:val="18"/>
                <w:lang w:val="en-US"/>
              </w:rPr>
              <w:t>Nonsense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0F64CE21" w14:textId="77777777" w:rsidR="00E77DA0" w:rsidRPr="00D81166" w:rsidRDefault="00E77DA0" w:rsidP="00507B8A">
            <w:pPr>
              <w:spacing w:before="2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5375E848" w14:textId="77777777" w:rsidR="00E77DA0" w:rsidRPr="00D81166" w:rsidRDefault="00E77DA0" w:rsidP="00507B8A">
            <w:pPr>
              <w:spacing w:before="2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7352C83B" w14:textId="77777777" w:rsidR="00E77DA0" w:rsidRPr="00507B8A" w:rsidRDefault="00E77DA0" w:rsidP="00507B8A">
            <w:pPr>
              <w:spacing w:before="2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77DA0" w:rsidRPr="00D81166" w14:paraId="4C16A995" w14:textId="49D87E10" w:rsidTr="00E77DA0">
        <w:trPr>
          <w:trHeight w:val="2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00D41448" w14:textId="77777777" w:rsidR="00E77DA0" w:rsidRPr="00D81166" w:rsidRDefault="00E77DA0" w:rsidP="00507B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631AC90C" w14:textId="77777777" w:rsidR="00E77DA0" w:rsidRPr="00D81166" w:rsidRDefault="00E77DA0" w:rsidP="00507B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159FC8B9" w14:textId="77777777" w:rsidR="00E77DA0" w:rsidRPr="00D81166" w:rsidRDefault="00E77DA0" w:rsidP="00507B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nil"/>
              <w:bottom w:val="nil"/>
            </w:tcBorders>
            <w:shd w:val="clear" w:color="auto" w:fill="FFFFFF" w:themeFill="background1"/>
          </w:tcPr>
          <w:p w14:paraId="2DE42DB6" w14:textId="77777777" w:rsidR="00E77DA0" w:rsidRPr="00D81166" w:rsidRDefault="00E77DA0" w:rsidP="00507B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D81166">
              <w:rPr>
                <w:rFonts w:ascii="Arial" w:hAnsi="Arial" w:cs="Arial"/>
                <w:sz w:val="18"/>
                <w:szCs w:val="18"/>
              </w:rPr>
              <w:t>c.394C&gt;T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25BA640E" w14:textId="77777777" w:rsidR="00E77DA0" w:rsidRPr="00D81166" w:rsidRDefault="00E77DA0" w:rsidP="00507B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D81166">
              <w:rPr>
                <w:rFonts w:ascii="Arial" w:hAnsi="Arial" w:cs="Arial"/>
                <w:sz w:val="18"/>
                <w:szCs w:val="18"/>
              </w:rPr>
              <w:t>p.Gln132X</w:t>
            </w:r>
          </w:p>
        </w:tc>
        <w:tc>
          <w:tcPr>
            <w:tcW w:w="2693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218E5F09" w14:textId="5850F7D3" w:rsidR="00E77DA0" w:rsidRPr="00D81166" w:rsidRDefault="00E77DA0" w:rsidP="00507B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Yes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116904C1" w14:textId="38B195BF" w:rsidR="00E77DA0" w:rsidRPr="00507B8A" w:rsidRDefault="00E77DA0" w:rsidP="00507B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507B8A">
              <w:rPr>
                <w:rFonts w:ascii="Arial" w:eastAsia="Times New Roman" w:hAnsi="Arial" w:cs="Arial"/>
                <w:sz w:val="18"/>
                <w:szCs w:val="18"/>
              </w:rPr>
              <w:t>CM961428</w:t>
            </w:r>
          </w:p>
        </w:tc>
      </w:tr>
      <w:tr w:rsidR="00E77DA0" w:rsidRPr="00D81166" w14:paraId="10091009" w14:textId="04E82AE5" w:rsidTr="00E77D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1C74A494" w14:textId="77777777" w:rsidR="00E77DA0" w:rsidRPr="00D81166" w:rsidRDefault="00E77DA0" w:rsidP="00507B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41DA8760" w14:textId="77777777" w:rsidR="00E77DA0" w:rsidRPr="00D81166" w:rsidRDefault="00E77DA0" w:rsidP="00507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77883DE5" w14:textId="77777777" w:rsidR="00E77DA0" w:rsidRPr="00D81166" w:rsidRDefault="00E77DA0" w:rsidP="00507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nil"/>
              <w:bottom w:val="nil"/>
            </w:tcBorders>
            <w:shd w:val="clear" w:color="auto" w:fill="FFFFFF" w:themeFill="background1"/>
          </w:tcPr>
          <w:p w14:paraId="40BB7A18" w14:textId="77777777" w:rsidR="00E77DA0" w:rsidRPr="00D81166" w:rsidRDefault="00E77DA0" w:rsidP="00507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D81166">
              <w:rPr>
                <w:rFonts w:ascii="Arial" w:hAnsi="Arial" w:cs="Arial"/>
                <w:sz w:val="18"/>
                <w:szCs w:val="18"/>
              </w:rPr>
              <w:t>c.481C&gt;T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7347C6F4" w14:textId="77777777" w:rsidR="00E77DA0" w:rsidRPr="00D81166" w:rsidRDefault="00E77DA0" w:rsidP="00507B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D81166">
              <w:rPr>
                <w:rFonts w:ascii="Arial" w:hAnsi="Arial" w:cs="Arial"/>
                <w:sz w:val="18"/>
                <w:szCs w:val="18"/>
              </w:rPr>
              <w:t>p.Arg161X</w:t>
            </w:r>
          </w:p>
        </w:tc>
        <w:tc>
          <w:tcPr>
            <w:tcW w:w="2693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5BA3DC4C" w14:textId="09C3469F" w:rsidR="00E77DA0" w:rsidRPr="00D81166" w:rsidRDefault="00E77DA0" w:rsidP="00507B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Yes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59C2514E" w14:textId="0FCA93DC" w:rsidR="00E77DA0" w:rsidRPr="00507B8A" w:rsidRDefault="00E77DA0" w:rsidP="00507B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507B8A">
              <w:rPr>
                <w:rFonts w:ascii="Arial" w:eastAsia="Times New Roman" w:hAnsi="Arial" w:cs="Arial"/>
                <w:sz w:val="18"/>
                <w:szCs w:val="18"/>
              </w:rPr>
              <w:t>CM941381</w:t>
            </w:r>
          </w:p>
        </w:tc>
      </w:tr>
      <w:tr w:rsidR="00E77DA0" w:rsidRPr="00D81166" w14:paraId="316A15D3" w14:textId="0EB60D6F" w:rsidTr="00E77DA0">
        <w:trPr>
          <w:trHeight w:val="2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46B8EECE" w14:textId="77777777" w:rsidR="00E77DA0" w:rsidRPr="00D81166" w:rsidRDefault="00E77DA0" w:rsidP="00507B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3FAE1DE4" w14:textId="77777777" w:rsidR="00E77DA0" w:rsidRPr="00D81166" w:rsidRDefault="00E77DA0" w:rsidP="00507B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15BD917E" w14:textId="77777777" w:rsidR="00E77DA0" w:rsidRPr="00D81166" w:rsidRDefault="00E77DA0" w:rsidP="00507B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nil"/>
              <w:bottom w:val="nil"/>
            </w:tcBorders>
            <w:shd w:val="clear" w:color="auto" w:fill="FFFFFF" w:themeFill="background1"/>
          </w:tcPr>
          <w:p w14:paraId="24834433" w14:textId="77777777" w:rsidR="00E77DA0" w:rsidRPr="00D81166" w:rsidRDefault="00E77DA0" w:rsidP="00507B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D81166">
              <w:rPr>
                <w:rFonts w:ascii="Arial" w:hAnsi="Arial" w:cs="Arial"/>
                <w:sz w:val="18"/>
                <w:szCs w:val="18"/>
              </w:rPr>
              <w:t>c.490C&gt;T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5ADC1F8F" w14:textId="77777777" w:rsidR="00E77DA0" w:rsidRPr="00D81166" w:rsidRDefault="00E77DA0" w:rsidP="00507B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D81166">
              <w:rPr>
                <w:rFonts w:ascii="Arial" w:hAnsi="Arial" w:cs="Arial"/>
                <w:sz w:val="18"/>
                <w:szCs w:val="18"/>
              </w:rPr>
              <w:t>p.Gln164X</w:t>
            </w:r>
          </w:p>
        </w:tc>
        <w:tc>
          <w:tcPr>
            <w:tcW w:w="2693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2032CE3D" w14:textId="6383CCAC" w:rsidR="00E77DA0" w:rsidRPr="00D81166" w:rsidRDefault="00E77DA0" w:rsidP="00507B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Yes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792E049B" w14:textId="69971FBC" w:rsidR="00E77DA0" w:rsidRPr="00507B8A" w:rsidRDefault="00E77DA0" w:rsidP="00507B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507B8A">
              <w:rPr>
                <w:rFonts w:ascii="Arial" w:eastAsia="Times New Roman" w:hAnsi="Arial" w:cs="Arial"/>
                <w:sz w:val="18"/>
                <w:szCs w:val="18"/>
              </w:rPr>
              <w:t>CM961433</w:t>
            </w:r>
          </w:p>
        </w:tc>
      </w:tr>
      <w:tr w:rsidR="00E77DA0" w:rsidRPr="00D81166" w14:paraId="2BB0990F" w14:textId="7573B1BB" w:rsidTr="00E77D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4DD40483" w14:textId="77777777" w:rsidR="00E77DA0" w:rsidRPr="00D81166" w:rsidRDefault="00E77DA0" w:rsidP="00507B8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59BDECA8" w14:textId="77777777" w:rsidR="00E77DA0" w:rsidRPr="00D81166" w:rsidRDefault="00E77DA0" w:rsidP="00507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662CC56A" w14:textId="77777777" w:rsidR="00E77DA0" w:rsidRPr="00D81166" w:rsidRDefault="00E77DA0" w:rsidP="00507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  <w:gridSpan w:val="2"/>
            <w:tcBorders>
              <w:top w:val="nil"/>
              <w:bottom w:val="nil"/>
            </w:tcBorders>
            <w:shd w:val="clear" w:color="auto" w:fill="FFFFFF" w:themeFill="background1"/>
          </w:tcPr>
          <w:p w14:paraId="5E9E7249" w14:textId="77777777" w:rsidR="00E77DA0" w:rsidRPr="00D81166" w:rsidRDefault="00E77DA0" w:rsidP="00507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81166">
              <w:rPr>
                <w:rFonts w:ascii="Arial" w:hAnsi="Arial" w:cs="Arial"/>
                <w:sz w:val="18"/>
                <w:szCs w:val="18"/>
                <w:lang w:val="en-US"/>
              </w:rPr>
              <w:t>c.548C&gt;A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7F93413E" w14:textId="77777777" w:rsidR="00E77DA0" w:rsidRPr="00D81166" w:rsidRDefault="00E77DA0" w:rsidP="00507B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gramStart"/>
            <w:r w:rsidRPr="00D81166">
              <w:rPr>
                <w:rFonts w:ascii="Arial" w:hAnsi="Arial" w:cs="Arial"/>
                <w:sz w:val="18"/>
                <w:szCs w:val="18"/>
                <w:lang w:val="en-US"/>
              </w:rPr>
              <w:t>p.Ser</w:t>
            </w:r>
            <w:proofErr w:type="gramEnd"/>
            <w:r w:rsidRPr="00D81166">
              <w:rPr>
                <w:rFonts w:ascii="Arial" w:hAnsi="Arial" w:cs="Arial"/>
                <w:sz w:val="18"/>
                <w:szCs w:val="18"/>
                <w:lang w:val="en-US"/>
              </w:rPr>
              <w:t>183X</w:t>
            </w:r>
          </w:p>
        </w:tc>
        <w:tc>
          <w:tcPr>
            <w:tcW w:w="2693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31339B9F" w14:textId="5D9A176B" w:rsidR="00E77DA0" w:rsidRPr="00D81166" w:rsidRDefault="00E77DA0" w:rsidP="00507B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Yes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727643D9" w14:textId="65A94DB4" w:rsidR="00E77DA0" w:rsidRPr="00507B8A" w:rsidRDefault="00E77DA0" w:rsidP="00507B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07B8A">
              <w:rPr>
                <w:rFonts w:ascii="Arial" w:eastAsia="Times New Roman" w:hAnsi="Arial" w:cs="Arial"/>
                <w:sz w:val="18"/>
                <w:szCs w:val="18"/>
              </w:rPr>
              <w:t>CM941388</w:t>
            </w:r>
          </w:p>
        </w:tc>
      </w:tr>
      <w:tr w:rsidR="00E77DA0" w:rsidRPr="00D81166" w14:paraId="35D84FDC" w14:textId="3E15D1D8" w:rsidTr="00E77DA0">
        <w:trPr>
          <w:trHeight w:val="2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30EC927E" w14:textId="77777777" w:rsidR="00E77DA0" w:rsidRPr="00D81166" w:rsidRDefault="00E77DA0" w:rsidP="00507B8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7EBCAE88" w14:textId="77777777" w:rsidR="00E77DA0" w:rsidRPr="00D81166" w:rsidRDefault="00E77DA0" w:rsidP="00507B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2780918B" w14:textId="77777777" w:rsidR="00E77DA0" w:rsidRPr="00D81166" w:rsidRDefault="00E77DA0" w:rsidP="00507B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  <w:gridSpan w:val="2"/>
            <w:tcBorders>
              <w:top w:val="nil"/>
              <w:bottom w:val="nil"/>
            </w:tcBorders>
            <w:shd w:val="clear" w:color="auto" w:fill="FFFFFF" w:themeFill="background1"/>
          </w:tcPr>
          <w:p w14:paraId="0A5C37F9" w14:textId="77777777" w:rsidR="00E77DA0" w:rsidRPr="00D81166" w:rsidRDefault="00E77DA0" w:rsidP="00507B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81166">
              <w:rPr>
                <w:rFonts w:ascii="Arial" w:hAnsi="Arial" w:cs="Arial"/>
                <w:sz w:val="18"/>
                <w:szCs w:val="18"/>
                <w:lang w:val="en-US"/>
              </w:rPr>
              <w:t>c.555C&gt;A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0EDC00F6" w14:textId="77777777" w:rsidR="00E77DA0" w:rsidRPr="00D81166" w:rsidRDefault="00E77DA0" w:rsidP="00507B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gramStart"/>
            <w:r w:rsidRPr="00D81166">
              <w:rPr>
                <w:rFonts w:ascii="Arial" w:hAnsi="Arial" w:cs="Arial"/>
                <w:sz w:val="18"/>
                <w:szCs w:val="18"/>
                <w:lang w:val="en-US"/>
              </w:rPr>
              <w:t>p.Tyr</w:t>
            </w:r>
            <w:proofErr w:type="gramEnd"/>
            <w:r w:rsidRPr="00D81166">
              <w:rPr>
                <w:rFonts w:ascii="Arial" w:hAnsi="Arial" w:cs="Arial"/>
                <w:sz w:val="18"/>
                <w:szCs w:val="18"/>
                <w:lang w:val="en-US"/>
              </w:rPr>
              <w:t>185X</w:t>
            </w:r>
          </w:p>
        </w:tc>
        <w:tc>
          <w:tcPr>
            <w:tcW w:w="2693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48B0F646" w14:textId="160B41B0" w:rsidR="00E77DA0" w:rsidRPr="00D81166" w:rsidRDefault="00E77DA0" w:rsidP="00507B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Yes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6620289A" w14:textId="2B16ED80" w:rsidR="00E77DA0" w:rsidRPr="00507B8A" w:rsidRDefault="00E77DA0" w:rsidP="00507B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07B8A">
              <w:rPr>
                <w:rFonts w:ascii="Arial" w:eastAsia="Times New Roman" w:hAnsi="Arial" w:cs="Arial"/>
                <w:sz w:val="18"/>
                <w:szCs w:val="18"/>
              </w:rPr>
              <w:t>CM130354</w:t>
            </w:r>
          </w:p>
        </w:tc>
      </w:tr>
      <w:tr w:rsidR="00E77DA0" w:rsidRPr="00487BE2" w14:paraId="7E018B1D" w14:textId="7AC293AD" w:rsidTr="00E77D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20" w:type="dxa"/>
            <w:gridSpan w:val="6"/>
            <w:tcBorders>
              <w:top w:val="nil"/>
              <w:bottom w:val="nil"/>
            </w:tcBorders>
            <w:shd w:val="clear" w:color="auto" w:fill="FFFFFF" w:themeFill="background1"/>
          </w:tcPr>
          <w:p w14:paraId="467C6A9C" w14:textId="77777777" w:rsidR="00E77DA0" w:rsidRPr="00D81166" w:rsidRDefault="00E77DA0" w:rsidP="00507B8A">
            <w:pPr>
              <w:spacing w:before="24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81166">
              <w:rPr>
                <w:rFonts w:ascii="Arial" w:hAnsi="Arial" w:cs="Arial"/>
                <w:sz w:val="18"/>
                <w:szCs w:val="18"/>
                <w:lang w:val="en-US"/>
              </w:rPr>
              <w:t>SINGLE AMINO-ACID SUBSTITUTION/DELETION</w:t>
            </w:r>
          </w:p>
        </w:tc>
        <w:tc>
          <w:tcPr>
            <w:tcW w:w="2693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2B36334F" w14:textId="77777777" w:rsidR="00E77DA0" w:rsidRPr="00D81166" w:rsidRDefault="00E77DA0" w:rsidP="00507B8A">
            <w:pPr>
              <w:spacing w:before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15A85E18" w14:textId="77777777" w:rsidR="00E77DA0" w:rsidRPr="00D81166" w:rsidRDefault="00E77DA0" w:rsidP="00507B8A">
            <w:pPr>
              <w:spacing w:before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E77DA0" w:rsidRPr="00D81166" w14:paraId="54F573B7" w14:textId="772E7723" w:rsidTr="00E77DA0">
        <w:trPr>
          <w:trHeight w:val="2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1C42DB30" w14:textId="77777777" w:rsidR="00E77DA0" w:rsidRPr="00D81166" w:rsidRDefault="00E77DA0" w:rsidP="00507B8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693" w:type="dxa"/>
            <w:gridSpan w:val="4"/>
            <w:tcBorders>
              <w:top w:val="nil"/>
              <w:bottom w:val="nil"/>
            </w:tcBorders>
            <w:shd w:val="clear" w:color="auto" w:fill="FFFFFF" w:themeFill="background1"/>
          </w:tcPr>
          <w:p w14:paraId="4BDF7975" w14:textId="77777777" w:rsidR="00E77DA0" w:rsidRPr="00D81166" w:rsidRDefault="00E77DA0" w:rsidP="00507B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81166">
              <w:rPr>
                <w:rFonts w:ascii="Arial" w:hAnsi="Arial" w:cs="Arial"/>
                <w:b/>
                <w:sz w:val="18"/>
                <w:szCs w:val="18"/>
                <w:lang w:val="en-US"/>
              </w:rPr>
              <w:t>In frame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5743601C" w14:textId="77777777" w:rsidR="00E77DA0" w:rsidRPr="00D81166" w:rsidRDefault="00E77DA0" w:rsidP="00507B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1B127EF2" w14:textId="77777777" w:rsidR="00E77DA0" w:rsidRPr="00D81166" w:rsidRDefault="00E77DA0" w:rsidP="00507B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4C9D714D" w14:textId="77777777" w:rsidR="00E77DA0" w:rsidRPr="00D81166" w:rsidRDefault="00E77DA0" w:rsidP="00507B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E77DA0" w:rsidRPr="00D81166" w14:paraId="6199FA05" w14:textId="4F106CEA" w:rsidTr="00E77D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67650586" w14:textId="77777777" w:rsidR="00E77DA0" w:rsidRPr="00D81166" w:rsidRDefault="00E77DA0" w:rsidP="00507B8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2991E1EA" w14:textId="77777777" w:rsidR="00E77DA0" w:rsidRPr="00D81166" w:rsidRDefault="00E77DA0" w:rsidP="00507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5C9487A0" w14:textId="77777777" w:rsidR="00E77DA0" w:rsidRPr="00D81166" w:rsidRDefault="00E77DA0" w:rsidP="00507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  <w:gridSpan w:val="2"/>
            <w:tcBorders>
              <w:top w:val="nil"/>
              <w:bottom w:val="nil"/>
            </w:tcBorders>
            <w:shd w:val="clear" w:color="auto" w:fill="FFFFFF" w:themeFill="background1"/>
          </w:tcPr>
          <w:p w14:paraId="4923F91D" w14:textId="77777777" w:rsidR="00E77DA0" w:rsidRPr="00D81166" w:rsidRDefault="00E77DA0" w:rsidP="00507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D81166">
              <w:rPr>
                <w:rFonts w:ascii="Arial" w:hAnsi="Arial" w:cs="Arial"/>
                <w:sz w:val="18"/>
                <w:szCs w:val="18"/>
              </w:rPr>
              <w:t>c.227_229del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0418AE46" w14:textId="77777777" w:rsidR="00E77DA0" w:rsidRPr="00D81166" w:rsidRDefault="00E77DA0" w:rsidP="00507B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D81166">
              <w:rPr>
                <w:rFonts w:ascii="Arial" w:hAnsi="Arial" w:cs="Arial"/>
                <w:sz w:val="18"/>
                <w:szCs w:val="18"/>
              </w:rPr>
              <w:t>p.Phe76del</w:t>
            </w:r>
          </w:p>
        </w:tc>
        <w:tc>
          <w:tcPr>
            <w:tcW w:w="2693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2D8D1ACF" w14:textId="622C8B09" w:rsidR="00E77DA0" w:rsidRPr="00D81166" w:rsidRDefault="00E77DA0" w:rsidP="00507B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Yes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442F33F6" w14:textId="394E2F6D" w:rsidR="00E77DA0" w:rsidRPr="00D81166" w:rsidRDefault="00E77DA0" w:rsidP="00507B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507B8A">
              <w:rPr>
                <w:rFonts w:ascii="Arial" w:hAnsi="Arial" w:cs="Arial"/>
                <w:sz w:val="18"/>
                <w:szCs w:val="18"/>
              </w:rPr>
              <w:t>CD941805</w:t>
            </w:r>
          </w:p>
        </w:tc>
      </w:tr>
      <w:tr w:rsidR="00E77DA0" w:rsidRPr="00D81166" w14:paraId="680234C8" w14:textId="61E92DDF" w:rsidTr="00E77DA0">
        <w:trPr>
          <w:trHeight w:val="2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6B197445" w14:textId="77777777" w:rsidR="00E77DA0" w:rsidRPr="00D81166" w:rsidRDefault="00E77DA0" w:rsidP="00507B8A">
            <w:pPr>
              <w:spacing w:before="24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693" w:type="dxa"/>
            <w:gridSpan w:val="4"/>
            <w:tcBorders>
              <w:top w:val="nil"/>
              <w:bottom w:val="nil"/>
            </w:tcBorders>
            <w:shd w:val="clear" w:color="auto" w:fill="FFFFFF" w:themeFill="background1"/>
          </w:tcPr>
          <w:p w14:paraId="4A8E6ED5" w14:textId="77777777" w:rsidR="00E77DA0" w:rsidRPr="00D81166" w:rsidRDefault="00E77DA0" w:rsidP="00507B8A">
            <w:pPr>
              <w:spacing w:before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D81166">
              <w:rPr>
                <w:rFonts w:ascii="Arial" w:hAnsi="Arial" w:cs="Arial"/>
                <w:b/>
                <w:sz w:val="18"/>
                <w:szCs w:val="18"/>
                <w:lang w:val="en-US"/>
              </w:rPr>
              <w:t>Missense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553EAD48" w14:textId="77777777" w:rsidR="00E77DA0" w:rsidRPr="00D81166" w:rsidRDefault="00E77DA0" w:rsidP="00507B8A">
            <w:pPr>
              <w:spacing w:before="2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509B5AC1" w14:textId="77777777" w:rsidR="00E77DA0" w:rsidRPr="00D81166" w:rsidRDefault="00E77DA0" w:rsidP="00507B8A">
            <w:pPr>
              <w:spacing w:before="2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4991A51E" w14:textId="77777777" w:rsidR="00E77DA0" w:rsidRPr="00D81166" w:rsidRDefault="00E77DA0" w:rsidP="00507B8A">
            <w:pPr>
              <w:spacing w:before="2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E77DA0" w:rsidRPr="00D81166" w14:paraId="644927DE" w14:textId="73785952" w:rsidTr="00E77D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37AFCB40" w14:textId="77777777" w:rsidR="00E77DA0" w:rsidRPr="00D81166" w:rsidRDefault="00E77DA0" w:rsidP="00507B8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6E1533FC" w14:textId="77777777" w:rsidR="00E77DA0" w:rsidRPr="00D81166" w:rsidRDefault="00E77DA0" w:rsidP="00507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FFFFFF" w:themeFill="background1"/>
            <w:vAlign w:val="bottom"/>
          </w:tcPr>
          <w:p w14:paraId="3E782D4E" w14:textId="77777777" w:rsidR="00E77DA0" w:rsidRPr="00D81166" w:rsidRDefault="00E77DA0" w:rsidP="00507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  <w:gridSpan w:val="2"/>
            <w:tcBorders>
              <w:top w:val="nil"/>
              <w:bottom w:val="nil"/>
            </w:tcBorders>
            <w:shd w:val="clear" w:color="auto" w:fill="FFFFFF" w:themeFill="background1"/>
            <w:vAlign w:val="bottom"/>
          </w:tcPr>
          <w:p w14:paraId="236ECC66" w14:textId="77777777" w:rsidR="00E77DA0" w:rsidRPr="00D81166" w:rsidRDefault="00E77DA0" w:rsidP="00507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81166">
              <w:rPr>
                <w:rFonts w:ascii="Arial" w:hAnsi="Arial" w:cs="Arial"/>
                <w:sz w:val="18"/>
                <w:szCs w:val="18"/>
                <w:lang w:val="en-US"/>
              </w:rPr>
              <w:t>c.233A&gt;G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6CA42E55" w14:textId="77777777" w:rsidR="00E77DA0" w:rsidRPr="00D81166" w:rsidRDefault="00E77DA0" w:rsidP="00507B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gramStart"/>
            <w:r w:rsidRPr="00D81166">
              <w:rPr>
                <w:rFonts w:ascii="Arial" w:hAnsi="Arial" w:cs="Arial"/>
                <w:sz w:val="18"/>
                <w:szCs w:val="18"/>
                <w:lang w:val="en-US"/>
              </w:rPr>
              <w:t>p.Asn</w:t>
            </w:r>
            <w:proofErr w:type="gramEnd"/>
            <w:r w:rsidRPr="00D81166">
              <w:rPr>
                <w:rFonts w:ascii="Arial" w:hAnsi="Arial" w:cs="Arial"/>
                <w:sz w:val="18"/>
                <w:szCs w:val="18"/>
                <w:lang w:val="en-US"/>
              </w:rPr>
              <w:t>78Ser</w:t>
            </w:r>
          </w:p>
        </w:tc>
        <w:tc>
          <w:tcPr>
            <w:tcW w:w="2693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5199B430" w14:textId="3F2AB86C" w:rsidR="00E77DA0" w:rsidRPr="00D81166" w:rsidRDefault="00E77DA0" w:rsidP="00507B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Yes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6B078E6E" w14:textId="65987871" w:rsidR="00E77DA0" w:rsidRPr="00507B8A" w:rsidRDefault="00E77DA0" w:rsidP="00507B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07B8A">
              <w:rPr>
                <w:rFonts w:ascii="Arial" w:eastAsia="Times New Roman" w:hAnsi="Arial" w:cs="Arial"/>
                <w:sz w:val="18"/>
                <w:szCs w:val="18"/>
              </w:rPr>
              <w:t>CM951272</w:t>
            </w:r>
          </w:p>
        </w:tc>
      </w:tr>
      <w:tr w:rsidR="00E77DA0" w:rsidRPr="00D81166" w14:paraId="18DB7435" w14:textId="1BF004AE" w:rsidTr="00E77DA0">
        <w:trPr>
          <w:trHeight w:val="2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658B52C7" w14:textId="77777777" w:rsidR="00E77DA0" w:rsidRPr="00D81166" w:rsidRDefault="00E77DA0" w:rsidP="00507B8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2CF3906F" w14:textId="77777777" w:rsidR="00E77DA0" w:rsidRPr="00D81166" w:rsidRDefault="00E77DA0" w:rsidP="00507B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FFFFFF" w:themeFill="background1"/>
            <w:vAlign w:val="bottom"/>
          </w:tcPr>
          <w:p w14:paraId="16F8BAA2" w14:textId="77777777" w:rsidR="00E77DA0" w:rsidRPr="00D81166" w:rsidRDefault="00E77DA0" w:rsidP="00507B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  <w:gridSpan w:val="2"/>
            <w:tcBorders>
              <w:top w:val="nil"/>
              <w:bottom w:val="nil"/>
            </w:tcBorders>
            <w:shd w:val="clear" w:color="auto" w:fill="FFFFFF" w:themeFill="background1"/>
            <w:vAlign w:val="bottom"/>
          </w:tcPr>
          <w:p w14:paraId="5F1C9731" w14:textId="77777777" w:rsidR="00E77DA0" w:rsidRPr="00D81166" w:rsidRDefault="00E77DA0" w:rsidP="00507B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81166">
              <w:rPr>
                <w:rFonts w:ascii="Arial" w:hAnsi="Arial" w:cs="Arial"/>
                <w:sz w:val="18"/>
                <w:szCs w:val="18"/>
                <w:lang w:val="en-US"/>
              </w:rPr>
              <w:t>c.235C&gt;G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66E1116F" w14:textId="77777777" w:rsidR="00E77DA0" w:rsidRPr="00D81166" w:rsidRDefault="00E77DA0" w:rsidP="00507B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gramStart"/>
            <w:r w:rsidRPr="00D81166">
              <w:rPr>
                <w:rFonts w:ascii="Arial" w:hAnsi="Arial" w:cs="Arial"/>
                <w:sz w:val="18"/>
                <w:szCs w:val="18"/>
                <w:lang w:val="en-US"/>
              </w:rPr>
              <w:t>p.Arg</w:t>
            </w:r>
            <w:proofErr w:type="gramEnd"/>
            <w:r w:rsidRPr="00D81166">
              <w:rPr>
                <w:rFonts w:ascii="Arial" w:hAnsi="Arial" w:cs="Arial"/>
                <w:sz w:val="18"/>
                <w:szCs w:val="18"/>
                <w:lang w:val="en-US"/>
              </w:rPr>
              <w:t>79Gly</w:t>
            </w:r>
          </w:p>
        </w:tc>
        <w:tc>
          <w:tcPr>
            <w:tcW w:w="2693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4196D3D9" w14:textId="0FC1B3CF" w:rsidR="00E77DA0" w:rsidRPr="00D81166" w:rsidRDefault="00E77DA0" w:rsidP="00507B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No, but </w:t>
            </w:r>
            <w:proofErr w:type="gramStart"/>
            <w:r>
              <w:rPr>
                <w:rFonts w:ascii="Arial" w:hAnsi="Arial" w:cs="Arial"/>
                <w:sz w:val="18"/>
                <w:szCs w:val="18"/>
                <w:lang w:val="en-US"/>
              </w:rPr>
              <w:t>p.Arg</w:t>
            </w:r>
            <w:proofErr w:type="gramEnd"/>
            <w:r>
              <w:rPr>
                <w:rFonts w:ascii="Arial" w:hAnsi="Arial" w:cs="Arial"/>
                <w:sz w:val="18"/>
                <w:szCs w:val="18"/>
                <w:lang w:val="en-US"/>
              </w:rPr>
              <w:t>79Pro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61F03E48" w14:textId="25517F76" w:rsidR="00E77DA0" w:rsidRPr="00507B8A" w:rsidRDefault="00E77DA0" w:rsidP="00507B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07B8A"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</w:tr>
      <w:tr w:rsidR="00E77DA0" w:rsidRPr="00D81166" w14:paraId="100BF8BD" w14:textId="58923D67" w:rsidTr="00E77D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3605D2D9" w14:textId="77777777" w:rsidR="00E77DA0" w:rsidRPr="00D81166" w:rsidRDefault="00E77DA0" w:rsidP="00507B8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18768E26" w14:textId="77777777" w:rsidR="00E77DA0" w:rsidRPr="00D81166" w:rsidRDefault="00E77DA0" w:rsidP="00507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17380DF1" w14:textId="77777777" w:rsidR="00E77DA0" w:rsidRPr="00D81166" w:rsidRDefault="00E77DA0" w:rsidP="00507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nil"/>
              <w:bottom w:val="nil"/>
            </w:tcBorders>
            <w:shd w:val="clear" w:color="auto" w:fill="FFFFFF" w:themeFill="background1"/>
          </w:tcPr>
          <w:p w14:paraId="5C7B8AA0" w14:textId="77777777" w:rsidR="00E77DA0" w:rsidRPr="00D81166" w:rsidRDefault="00E77DA0" w:rsidP="00507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D81166">
              <w:rPr>
                <w:rFonts w:ascii="Arial" w:hAnsi="Arial" w:cs="Arial"/>
                <w:sz w:val="18"/>
                <w:szCs w:val="18"/>
              </w:rPr>
              <w:t>c.238A&gt;C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0A81FF2F" w14:textId="77777777" w:rsidR="00E77DA0" w:rsidRPr="00D81166" w:rsidRDefault="00E77DA0" w:rsidP="00507B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D81166">
              <w:rPr>
                <w:rFonts w:ascii="Arial" w:hAnsi="Arial" w:cs="Arial"/>
                <w:sz w:val="18"/>
                <w:szCs w:val="18"/>
              </w:rPr>
              <w:t>p.Ser80Arg</w:t>
            </w:r>
          </w:p>
        </w:tc>
        <w:tc>
          <w:tcPr>
            <w:tcW w:w="2693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79924E24" w14:textId="0D525631" w:rsidR="00E77DA0" w:rsidRPr="00D81166" w:rsidRDefault="00E77DA0" w:rsidP="00507B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Yes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7D4A6BCF" w14:textId="4293A7BC" w:rsidR="00E77DA0" w:rsidRPr="00507B8A" w:rsidRDefault="00E77DA0" w:rsidP="00507B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507B8A">
              <w:rPr>
                <w:rFonts w:ascii="Arial" w:eastAsia="Times New Roman" w:hAnsi="Arial" w:cs="Arial"/>
                <w:sz w:val="18"/>
                <w:szCs w:val="18"/>
              </w:rPr>
              <w:t>CM941367</w:t>
            </w:r>
          </w:p>
        </w:tc>
      </w:tr>
      <w:tr w:rsidR="00E77DA0" w:rsidRPr="00D81166" w14:paraId="43B1F498" w14:textId="2B16EAC6" w:rsidTr="00E77DA0">
        <w:trPr>
          <w:trHeight w:val="2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36523451" w14:textId="77777777" w:rsidR="00E77DA0" w:rsidRPr="00D81166" w:rsidRDefault="00E77DA0" w:rsidP="00507B8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0AADD01C" w14:textId="77777777" w:rsidR="00E77DA0" w:rsidRPr="00D81166" w:rsidRDefault="00E77DA0" w:rsidP="00507B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49157CFE" w14:textId="77777777" w:rsidR="00E77DA0" w:rsidRPr="00D81166" w:rsidRDefault="00E77DA0" w:rsidP="00507B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nil"/>
              <w:bottom w:val="nil"/>
            </w:tcBorders>
            <w:shd w:val="clear" w:color="auto" w:fill="FFFFFF" w:themeFill="background1"/>
          </w:tcPr>
          <w:p w14:paraId="5868E64D" w14:textId="77777777" w:rsidR="00E77DA0" w:rsidRPr="00D81166" w:rsidRDefault="00E77DA0" w:rsidP="00507B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D81166">
              <w:rPr>
                <w:rFonts w:ascii="Arial" w:hAnsi="Arial" w:cs="Arial"/>
                <w:sz w:val="18"/>
                <w:szCs w:val="18"/>
              </w:rPr>
              <w:t>c.239G&gt;T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4B58037F" w14:textId="77777777" w:rsidR="00E77DA0" w:rsidRPr="00D81166" w:rsidRDefault="00E77DA0" w:rsidP="00507B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D81166">
              <w:rPr>
                <w:rFonts w:ascii="Arial" w:hAnsi="Arial" w:cs="Arial"/>
                <w:sz w:val="18"/>
                <w:szCs w:val="18"/>
              </w:rPr>
              <w:t>p.Ser80Ile</w:t>
            </w:r>
          </w:p>
        </w:tc>
        <w:tc>
          <w:tcPr>
            <w:tcW w:w="2693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53901E0B" w14:textId="4B7402FD" w:rsidR="00E77DA0" w:rsidRPr="00D81166" w:rsidRDefault="00E77DA0" w:rsidP="00507B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Yes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29396A19" w14:textId="3596B748" w:rsidR="00E77DA0" w:rsidRPr="00507B8A" w:rsidRDefault="00E77DA0" w:rsidP="00507B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507B8A">
              <w:rPr>
                <w:rFonts w:ascii="Arial" w:eastAsia="Times New Roman" w:hAnsi="Arial" w:cs="Arial"/>
                <w:sz w:val="18"/>
                <w:szCs w:val="18"/>
              </w:rPr>
              <w:t>CM951273</w:t>
            </w:r>
          </w:p>
        </w:tc>
      </w:tr>
      <w:tr w:rsidR="00E77DA0" w:rsidRPr="00D81166" w14:paraId="43301931" w14:textId="1AA81574" w:rsidTr="00E77D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1D01407D" w14:textId="77777777" w:rsidR="00E77DA0" w:rsidRPr="00D81166" w:rsidRDefault="00E77DA0" w:rsidP="00507B8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5413CA02" w14:textId="77777777" w:rsidR="00E77DA0" w:rsidRPr="00D81166" w:rsidRDefault="00E77DA0" w:rsidP="00507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16399D53" w14:textId="77777777" w:rsidR="00E77DA0" w:rsidRPr="00D81166" w:rsidRDefault="00E77DA0" w:rsidP="00507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nil"/>
              <w:bottom w:val="nil"/>
            </w:tcBorders>
            <w:shd w:val="clear" w:color="auto" w:fill="FFFFFF" w:themeFill="background1"/>
          </w:tcPr>
          <w:p w14:paraId="3B553086" w14:textId="77777777" w:rsidR="00E77DA0" w:rsidRPr="00D81166" w:rsidRDefault="00E77DA0" w:rsidP="00507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D81166">
              <w:rPr>
                <w:rFonts w:ascii="Arial" w:hAnsi="Arial" w:cs="Arial"/>
                <w:sz w:val="18"/>
                <w:szCs w:val="18"/>
              </w:rPr>
              <w:t>c.254T&gt;C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4E33676F" w14:textId="77777777" w:rsidR="00E77DA0" w:rsidRPr="00D81166" w:rsidRDefault="00E77DA0" w:rsidP="00507B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D81166">
              <w:rPr>
                <w:rFonts w:ascii="Arial" w:hAnsi="Arial" w:cs="Arial"/>
                <w:sz w:val="18"/>
                <w:szCs w:val="18"/>
              </w:rPr>
              <w:t>p.Leu85Pro</w:t>
            </w:r>
          </w:p>
        </w:tc>
        <w:tc>
          <w:tcPr>
            <w:tcW w:w="2693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7B000FC1" w14:textId="36430774" w:rsidR="00E77DA0" w:rsidRPr="00D81166" w:rsidRDefault="00E77DA0" w:rsidP="00507B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Yes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3D4BCAD9" w14:textId="720212C7" w:rsidR="00E77DA0" w:rsidRPr="00507B8A" w:rsidRDefault="00E77DA0" w:rsidP="00507B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507B8A">
              <w:rPr>
                <w:rFonts w:ascii="Arial" w:eastAsia="Times New Roman" w:hAnsi="Arial" w:cs="Arial"/>
                <w:sz w:val="18"/>
                <w:szCs w:val="18"/>
              </w:rPr>
              <w:t>CM011823</w:t>
            </w:r>
          </w:p>
        </w:tc>
      </w:tr>
      <w:tr w:rsidR="00E77DA0" w:rsidRPr="00D81166" w14:paraId="4A711A46" w14:textId="1FB1BA28" w:rsidTr="00E77DA0">
        <w:trPr>
          <w:trHeight w:val="2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27433C00" w14:textId="77777777" w:rsidR="00E77DA0" w:rsidRPr="00D81166" w:rsidRDefault="00E77DA0" w:rsidP="00507B8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5961A59D" w14:textId="77777777" w:rsidR="00E77DA0" w:rsidRPr="00D81166" w:rsidRDefault="00E77DA0" w:rsidP="00507B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121B5B2B" w14:textId="77777777" w:rsidR="00E77DA0" w:rsidRPr="00D81166" w:rsidRDefault="00E77DA0" w:rsidP="00507B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  <w:gridSpan w:val="2"/>
            <w:tcBorders>
              <w:top w:val="nil"/>
              <w:bottom w:val="nil"/>
            </w:tcBorders>
            <w:shd w:val="clear" w:color="auto" w:fill="FFFFFF" w:themeFill="background1"/>
          </w:tcPr>
          <w:p w14:paraId="3E854003" w14:textId="77777777" w:rsidR="00E77DA0" w:rsidRPr="00D81166" w:rsidRDefault="00E77DA0" w:rsidP="00507B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81166">
              <w:rPr>
                <w:rFonts w:ascii="Arial" w:hAnsi="Arial" w:cs="Arial"/>
                <w:sz w:val="18"/>
                <w:szCs w:val="18"/>
                <w:lang w:val="en-US"/>
              </w:rPr>
              <w:t>c.256C&gt;G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18F58032" w14:textId="77777777" w:rsidR="00E77DA0" w:rsidRPr="00D81166" w:rsidRDefault="00E77DA0" w:rsidP="00507B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gramStart"/>
            <w:r w:rsidRPr="00D81166">
              <w:rPr>
                <w:rFonts w:ascii="Arial" w:hAnsi="Arial" w:cs="Arial"/>
                <w:sz w:val="18"/>
                <w:szCs w:val="18"/>
                <w:lang w:val="en-US"/>
              </w:rPr>
              <w:t>p.Pro</w:t>
            </w:r>
            <w:proofErr w:type="gramEnd"/>
            <w:r w:rsidRPr="00D81166">
              <w:rPr>
                <w:rFonts w:ascii="Arial" w:hAnsi="Arial" w:cs="Arial"/>
                <w:sz w:val="18"/>
                <w:szCs w:val="18"/>
                <w:lang w:val="en-US"/>
              </w:rPr>
              <w:t>86Ala</w:t>
            </w:r>
          </w:p>
        </w:tc>
        <w:tc>
          <w:tcPr>
            <w:tcW w:w="2693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022CB029" w14:textId="7D25F40A" w:rsidR="00E77DA0" w:rsidRPr="00D81166" w:rsidRDefault="00E77DA0" w:rsidP="00507B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Yes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003F4369" w14:textId="54976363" w:rsidR="00E77DA0" w:rsidRPr="00507B8A" w:rsidRDefault="00E77DA0" w:rsidP="00507B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07B8A">
              <w:rPr>
                <w:rFonts w:ascii="Arial" w:eastAsia="Times New Roman" w:hAnsi="Arial" w:cs="Arial"/>
                <w:sz w:val="18"/>
                <w:szCs w:val="18"/>
              </w:rPr>
              <w:t>CM951276</w:t>
            </w:r>
          </w:p>
        </w:tc>
      </w:tr>
      <w:tr w:rsidR="00E77DA0" w:rsidRPr="00D81166" w14:paraId="669664A2" w14:textId="1609D370" w:rsidTr="00E77D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7009C73E" w14:textId="77777777" w:rsidR="00E77DA0" w:rsidRPr="00D81166" w:rsidRDefault="00E77DA0" w:rsidP="00507B8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422D913B" w14:textId="77777777" w:rsidR="00E77DA0" w:rsidRPr="00D81166" w:rsidRDefault="00E77DA0" w:rsidP="00507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FFFFFF" w:themeFill="background1"/>
            <w:vAlign w:val="bottom"/>
          </w:tcPr>
          <w:p w14:paraId="69295A13" w14:textId="77777777" w:rsidR="00E77DA0" w:rsidRPr="00D81166" w:rsidRDefault="00E77DA0" w:rsidP="00507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  <w:gridSpan w:val="2"/>
            <w:tcBorders>
              <w:top w:val="nil"/>
              <w:bottom w:val="nil"/>
            </w:tcBorders>
            <w:shd w:val="clear" w:color="auto" w:fill="FFFFFF" w:themeFill="background1"/>
            <w:vAlign w:val="bottom"/>
          </w:tcPr>
          <w:p w14:paraId="72717C57" w14:textId="77777777" w:rsidR="00E77DA0" w:rsidRPr="00D81166" w:rsidRDefault="00E77DA0" w:rsidP="00507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81166">
              <w:rPr>
                <w:rFonts w:ascii="Arial" w:hAnsi="Arial" w:cs="Arial"/>
                <w:sz w:val="18"/>
                <w:szCs w:val="18"/>
                <w:lang w:val="en-US"/>
              </w:rPr>
              <w:t>c.257C&gt;A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06BC15F6" w14:textId="77777777" w:rsidR="00E77DA0" w:rsidRPr="00D81166" w:rsidRDefault="00E77DA0" w:rsidP="00507B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gramStart"/>
            <w:r w:rsidRPr="00D81166">
              <w:rPr>
                <w:rFonts w:ascii="Arial" w:hAnsi="Arial" w:cs="Arial"/>
                <w:sz w:val="18"/>
                <w:szCs w:val="18"/>
                <w:lang w:val="en-US"/>
              </w:rPr>
              <w:t>p.Pro</w:t>
            </w:r>
            <w:proofErr w:type="gramEnd"/>
            <w:r w:rsidRPr="00D81166">
              <w:rPr>
                <w:rFonts w:ascii="Arial" w:hAnsi="Arial" w:cs="Arial"/>
                <w:sz w:val="18"/>
                <w:szCs w:val="18"/>
                <w:lang w:val="en-US"/>
              </w:rPr>
              <w:t>86His</w:t>
            </w:r>
          </w:p>
        </w:tc>
        <w:tc>
          <w:tcPr>
            <w:tcW w:w="2693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3D3836A6" w14:textId="07A7A79C" w:rsidR="00E77DA0" w:rsidRPr="00D81166" w:rsidRDefault="00E77DA0" w:rsidP="00507B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No, but </w:t>
            </w:r>
            <w:proofErr w:type="gramStart"/>
            <w:r>
              <w:rPr>
                <w:rFonts w:ascii="Arial" w:hAnsi="Arial" w:cs="Arial"/>
                <w:sz w:val="18"/>
                <w:szCs w:val="18"/>
                <w:lang w:val="en-US"/>
              </w:rPr>
              <w:t>p.Pro</w:t>
            </w:r>
            <w:proofErr w:type="gramEnd"/>
            <w:r>
              <w:rPr>
                <w:rFonts w:ascii="Arial" w:hAnsi="Arial" w:cs="Arial"/>
                <w:sz w:val="18"/>
                <w:szCs w:val="18"/>
                <w:lang w:val="en-US"/>
              </w:rPr>
              <w:t>86Ala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12011D53" w14:textId="4ECCB9FC" w:rsidR="00E77DA0" w:rsidRPr="00507B8A" w:rsidRDefault="00E77DA0" w:rsidP="00507B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07B8A"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</w:tr>
      <w:tr w:rsidR="00E77DA0" w:rsidRPr="00D81166" w14:paraId="5A6F0B04" w14:textId="4FCEAC62" w:rsidTr="00E77DA0">
        <w:trPr>
          <w:trHeight w:val="2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329F86D3" w14:textId="77777777" w:rsidR="00E77DA0" w:rsidRPr="00D81166" w:rsidRDefault="00E77DA0" w:rsidP="00507B8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2D041CAD" w14:textId="77777777" w:rsidR="00E77DA0" w:rsidRPr="00D81166" w:rsidRDefault="00E77DA0" w:rsidP="00507B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FFFFFF" w:themeFill="background1"/>
            <w:vAlign w:val="bottom"/>
          </w:tcPr>
          <w:p w14:paraId="11CCF264" w14:textId="77777777" w:rsidR="00E77DA0" w:rsidRPr="00D81166" w:rsidRDefault="00E77DA0" w:rsidP="00507B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  <w:gridSpan w:val="2"/>
            <w:tcBorders>
              <w:top w:val="nil"/>
              <w:bottom w:val="nil"/>
            </w:tcBorders>
            <w:shd w:val="clear" w:color="auto" w:fill="FFFFFF" w:themeFill="background1"/>
            <w:vAlign w:val="bottom"/>
          </w:tcPr>
          <w:p w14:paraId="7E7B9C20" w14:textId="77777777" w:rsidR="00E77DA0" w:rsidRPr="00D81166" w:rsidRDefault="00E77DA0" w:rsidP="00507B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81166">
              <w:rPr>
                <w:rFonts w:ascii="Arial" w:hAnsi="Arial" w:cs="Arial"/>
                <w:sz w:val="18"/>
                <w:szCs w:val="18"/>
                <w:lang w:val="en-US"/>
              </w:rPr>
              <w:t>c.262T&gt;A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6721617F" w14:textId="77777777" w:rsidR="00E77DA0" w:rsidRPr="00D81166" w:rsidRDefault="00E77DA0" w:rsidP="00507B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gramStart"/>
            <w:r w:rsidRPr="00D81166">
              <w:rPr>
                <w:rFonts w:ascii="Arial" w:hAnsi="Arial" w:cs="Arial"/>
                <w:sz w:val="18"/>
                <w:szCs w:val="18"/>
                <w:lang w:val="en-US"/>
              </w:rPr>
              <w:t>p.Trp</w:t>
            </w:r>
            <w:proofErr w:type="gramEnd"/>
            <w:r w:rsidRPr="00D81166">
              <w:rPr>
                <w:rFonts w:ascii="Arial" w:hAnsi="Arial" w:cs="Arial"/>
                <w:sz w:val="18"/>
                <w:szCs w:val="18"/>
                <w:lang w:val="en-US"/>
              </w:rPr>
              <w:t>88Arg</w:t>
            </w:r>
          </w:p>
        </w:tc>
        <w:tc>
          <w:tcPr>
            <w:tcW w:w="2693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69CDD6D8" w14:textId="2F70650A" w:rsidR="00E77DA0" w:rsidRPr="00D81166" w:rsidRDefault="00E77DA0" w:rsidP="00507B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Yes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46B81695" w14:textId="1F07DD67" w:rsidR="00E77DA0" w:rsidRPr="00507B8A" w:rsidRDefault="00E77DA0" w:rsidP="00507B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07B8A">
              <w:rPr>
                <w:rFonts w:ascii="Arial" w:eastAsia="Times New Roman" w:hAnsi="Arial" w:cs="Arial"/>
                <w:sz w:val="18"/>
                <w:szCs w:val="18"/>
              </w:rPr>
              <w:t>CM951278</w:t>
            </w:r>
          </w:p>
        </w:tc>
      </w:tr>
      <w:tr w:rsidR="00E77DA0" w:rsidRPr="00D81166" w14:paraId="451932EB" w14:textId="1F471C29" w:rsidTr="00E77D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71068984" w14:textId="77777777" w:rsidR="00E77DA0" w:rsidRPr="00D81166" w:rsidRDefault="00E77DA0" w:rsidP="00507B8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22D690D4" w14:textId="77777777" w:rsidR="00E77DA0" w:rsidRPr="00D81166" w:rsidRDefault="00E77DA0" w:rsidP="00507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FFFFFF" w:themeFill="background1"/>
            <w:vAlign w:val="bottom"/>
          </w:tcPr>
          <w:p w14:paraId="1C7EE2DE" w14:textId="77777777" w:rsidR="00E77DA0" w:rsidRPr="00D81166" w:rsidRDefault="00E77DA0" w:rsidP="00507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  <w:gridSpan w:val="2"/>
            <w:tcBorders>
              <w:top w:val="nil"/>
              <w:bottom w:val="nil"/>
            </w:tcBorders>
            <w:shd w:val="clear" w:color="auto" w:fill="FFFFFF" w:themeFill="background1"/>
            <w:vAlign w:val="bottom"/>
          </w:tcPr>
          <w:p w14:paraId="4AD22DEC" w14:textId="77777777" w:rsidR="00E77DA0" w:rsidRPr="00D81166" w:rsidRDefault="00E77DA0" w:rsidP="00507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81166">
              <w:rPr>
                <w:rFonts w:ascii="Arial" w:hAnsi="Arial" w:cs="Arial"/>
                <w:sz w:val="18"/>
                <w:szCs w:val="18"/>
                <w:lang w:val="en-US"/>
              </w:rPr>
              <w:t>c.266T&gt;C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7C389750" w14:textId="77777777" w:rsidR="00E77DA0" w:rsidRPr="00D81166" w:rsidRDefault="00E77DA0" w:rsidP="00507B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gramStart"/>
            <w:r w:rsidRPr="00D81166">
              <w:rPr>
                <w:rFonts w:ascii="Arial" w:hAnsi="Arial" w:cs="Arial"/>
                <w:sz w:val="18"/>
                <w:szCs w:val="18"/>
                <w:lang w:val="en-US"/>
              </w:rPr>
              <w:t>p.Leu</w:t>
            </w:r>
            <w:proofErr w:type="gramEnd"/>
            <w:r w:rsidRPr="00D81166">
              <w:rPr>
                <w:rFonts w:ascii="Arial" w:hAnsi="Arial" w:cs="Arial"/>
                <w:sz w:val="18"/>
                <w:szCs w:val="18"/>
                <w:lang w:val="en-US"/>
              </w:rPr>
              <w:t>89Pro</w:t>
            </w:r>
          </w:p>
        </w:tc>
        <w:tc>
          <w:tcPr>
            <w:tcW w:w="2693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681FDBF3" w14:textId="3D8F334D" w:rsidR="00E77DA0" w:rsidRPr="00D81166" w:rsidRDefault="00E77DA0" w:rsidP="00507B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Yes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0610160F" w14:textId="0BC57EA1" w:rsidR="00E77DA0" w:rsidRPr="00507B8A" w:rsidRDefault="00E77DA0" w:rsidP="00507B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07B8A">
              <w:rPr>
                <w:rFonts w:ascii="Arial" w:eastAsia="Times New Roman" w:hAnsi="Arial" w:cs="Arial"/>
                <w:sz w:val="18"/>
                <w:szCs w:val="18"/>
              </w:rPr>
              <w:t>CM941368</w:t>
            </w:r>
          </w:p>
        </w:tc>
      </w:tr>
      <w:tr w:rsidR="00E77DA0" w:rsidRPr="00D81166" w14:paraId="7F28A89B" w14:textId="322AE3AA" w:rsidTr="00E77DA0">
        <w:trPr>
          <w:trHeight w:val="2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72C346AC" w14:textId="77777777" w:rsidR="00E77DA0" w:rsidRPr="00D81166" w:rsidRDefault="00E77DA0" w:rsidP="00507B8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487B2481" w14:textId="77777777" w:rsidR="00E77DA0" w:rsidRPr="00D81166" w:rsidRDefault="00E77DA0" w:rsidP="00507B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FFFFFF" w:themeFill="background1"/>
            <w:vAlign w:val="bottom"/>
          </w:tcPr>
          <w:p w14:paraId="3734319F" w14:textId="77777777" w:rsidR="00E77DA0" w:rsidRPr="00D81166" w:rsidRDefault="00E77DA0" w:rsidP="00507B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  <w:gridSpan w:val="2"/>
            <w:tcBorders>
              <w:top w:val="nil"/>
              <w:bottom w:val="nil"/>
            </w:tcBorders>
            <w:shd w:val="clear" w:color="auto" w:fill="FFFFFF" w:themeFill="background1"/>
            <w:vAlign w:val="bottom"/>
          </w:tcPr>
          <w:p w14:paraId="6860628C" w14:textId="77777777" w:rsidR="00E77DA0" w:rsidRPr="00D81166" w:rsidRDefault="00E77DA0" w:rsidP="00507B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81166">
              <w:rPr>
                <w:rFonts w:ascii="Arial" w:hAnsi="Arial" w:cs="Arial"/>
                <w:sz w:val="18"/>
                <w:szCs w:val="18"/>
                <w:lang w:val="en-US"/>
              </w:rPr>
              <w:t>c.269A&gt;T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54B18121" w14:textId="77777777" w:rsidR="00E77DA0" w:rsidRPr="00D81166" w:rsidRDefault="00E77DA0" w:rsidP="00507B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gramStart"/>
            <w:r w:rsidRPr="00D81166">
              <w:rPr>
                <w:rFonts w:ascii="Arial" w:hAnsi="Arial" w:cs="Arial"/>
                <w:sz w:val="18"/>
                <w:szCs w:val="18"/>
                <w:lang w:val="en-US"/>
              </w:rPr>
              <w:t>p.Asn</w:t>
            </w:r>
            <w:proofErr w:type="gramEnd"/>
            <w:r w:rsidRPr="00D81166">
              <w:rPr>
                <w:rFonts w:ascii="Arial" w:hAnsi="Arial" w:cs="Arial"/>
                <w:sz w:val="18"/>
                <w:szCs w:val="18"/>
                <w:lang w:val="en-US"/>
              </w:rPr>
              <w:t>90Ile</w:t>
            </w:r>
          </w:p>
        </w:tc>
        <w:tc>
          <w:tcPr>
            <w:tcW w:w="2693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7B1685A6" w14:textId="5600D740" w:rsidR="00E77DA0" w:rsidRPr="00D81166" w:rsidRDefault="00E77DA0" w:rsidP="00507B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Yes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326CBCA9" w14:textId="3297A188" w:rsidR="00E77DA0" w:rsidRPr="00507B8A" w:rsidRDefault="00E77DA0" w:rsidP="00507B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07B8A">
              <w:rPr>
                <w:rFonts w:ascii="Arial" w:eastAsia="Times New Roman" w:hAnsi="Arial" w:cs="Arial"/>
                <w:sz w:val="18"/>
                <w:szCs w:val="18"/>
              </w:rPr>
              <w:t>CM004284</w:t>
            </w:r>
          </w:p>
        </w:tc>
      </w:tr>
      <w:tr w:rsidR="00E77DA0" w:rsidRPr="00D81166" w14:paraId="43883B72" w14:textId="108E7950" w:rsidTr="00E77D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55D92FB4" w14:textId="77777777" w:rsidR="00E77DA0" w:rsidRPr="00D81166" w:rsidRDefault="00E77DA0" w:rsidP="00507B8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0807EDBA" w14:textId="77777777" w:rsidR="00E77DA0" w:rsidRPr="00D81166" w:rsidRDefault="00E77DA0" w:rsidP="00507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FFFFFF" w:themeFill="background1"/>
            <w:vAlign w:val="bottom"/>
          </w:tcPr>
          <w:p w14:paraId="3337AA2D" w14:textId="77777777" w:rsidR="00E77DA0" w:rsidRPr="00D81166" w:rsidRDefault="00E77DA0" w:rsidP="00507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  <w:gridSpan w:val="2"/>
            <w:tcBorders>
              <w:top w:val="nil"/>
              <w:bottom w:val="nil"/>
            </w:tcBorders>
            <w:shd w:val="clear" w:color="auto" w:fill="FFFFFF" w:themeFill="background1"/>
            <w:vAlign w:val="bottom"/>
          </w:tcPr>
          <w:p w14:paraId="79883D43" w14:textId="77777777" w:rsidR="00E77DA0" w:rsidRPr="00D81166" w:rsidRDefault="00E77DA0" w:rsidP="00507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81166">
              <w:rPr>
                <w:rFonts w:ascii="Arial" w:hAnsi="Arial" w:cs="Arial"/>
                <w:sz w:val="18"/>
                <w:szCs w:val="18"/>
                <w:lang w:val="en-US"/>
              </w:rPr>
              <w:t>c.292T&gt;C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7AA32707" w14:textId="77777777" w:rsidR="00E77DA0" w:rsidRPr="00D81166" w:rsidRDefault="00E77DA0" w:rsidP="00507B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gramStart"/>
            <w:r w:rsidRPr="00D81166">
              <w:rPr>
                <w:rFonts w:ascii="Arial" w:hAnsi="Arial" w:cs="Arial"/>
                <w:sz w:val="18"/>
                <w:szCs w:val="18"/>
                <w:lang w:val="en-US"/>
              </w:rPr>
              <w:t>p.Tyr</w:t>
            </w:r>
            <w:proofErr w:type="gramEnd"/>
            <w:r w:rsidRPr="00D81166">
              <w:rPr>
                <w:rFonts w:ascii="Arial" w:hAnsi="Arial" w:cs="Arial"/>
                <w:sz w:val="18"/>
                <w:szCs w:val="18"/>
                <w:lang w:val="en-US"/>
              </w:rPr>
              <w:t>98His</w:t>
            </w:r>
          </w:p>
        </w:tc>
        <w:tc>
          <w:tcPr>
            <w:tcW w:w="2693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1444B988" w14:textId="26FB3A4A" w:rsidR="00E77DA0" w:rsidRPr="00D81166" w:rsidRDefault="00E77DA0" w:rsidP="00507B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Yes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44D0A457" w14:textId="7E1CBD56" w:rsidR="00E77DA0" w:rsidRPr="00507B8A" w:rsidRDefault="00E77DA0" w:rsidP="00507B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07B8A">
              <w:rPr>
                <w:rFonts w:ascii="Arial" w:eastAsia="Times New Roman" w:hAnsi="Arial" w:cs="Arial"/>
                <w:sz w:val="18"/>
                <w:szCs w:val="18"/>
              </w:rPr>
              <w:t>CM941370</w:t>
            </w:r>
          </w:p>
        </w:tc>
      </w:tr>
      <w:tr w:rsidR="00E77DA0" w:rsidRPr="00D81166" w14:paraId="481DC585" w14:textId="133D72E0" w:rsidTr="00E77DA0">
        <w:trPr>
          <w:trHeight w:val="2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5C5D6B84" w14:textId="77777777" w:rsidR="00E77DA0" w:rsidRPr="00D81166" w:rsidRDefault="00E77DA0" w:rsidP="00507B8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06F27E66" w14:textId="77777777" w:rsidR="00E77DA0" w:rsidRPr="00D81166" w:rsidRDefault="00E77DA0" w:rsidP="00507B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FFFFFF" w:themeFill="background1"/>
            <w:vAlign w:val="bottom"/>
          </w:tcPr>
          <w:p w14:paraId="1FE7C18F" w14:textId="77777777" w:rsidR="00E77DA0" w:rsidRPr="00D81166" w:rsidRDefault="00E77DA0" w:rsidP="00507B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  <w:gridSpan w:val="2"/>
            <w:tcBorders>
              <w:top w:val="nil"/>
              <w:bottom w:val="nil"/>
            </w:tcBorders>
            <w:shd w:val="clear" w:color="auto" w:fill="FFFFFF" w:themeFill="background1"/>
            <w:vAlign w:val="bottom"/>
          </w:tcPr>
          <w:p w14:paraId="18F94EC3" w14:textId="77777777" w:rsidR="00E77DA0" w:rsidRPr="00D81166" w:rsidRDefault="00E77DA0" w:rsidP="00507B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81166">
              <w:rPr>
                <w:rFonts w:ascii="Arial" w:hAnsi="Arial" w:cs="Arial"/>
                <w:sz w:val="18"/>
                <w:szCs w:val="18"/>
                <w:lang w:val="en-US"/>
              </w:rPr>
              <w:t>c.319C&gt;G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2F4F5114" w14:textId="77777777" w:rsidR="00E77DA0" w:rsidRPr="00D81166" w:rsidRDefault="00E77DA0" w:rsidP="00507B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gramStart"/>
            <w:r w:rsidRPr="00D81166">
              <w:rPr>
                <w:rFonts w:ascii="Arial" w:hAnsi="Arial" w:cs="Arial"/>
                <w:sz w:val="18"/>
                <w:szCs w:val="18"/>
                <w:lang w:val="en-US"/>
              </w:rPr>
              <w:t>p.Arg</w:t>
            </w:r>
            <w:proofErr w:type="gramEnd"/>
            <w:r w:rsidRPr="00D81166">
              <w:rPr>
                <w:rFonts w:ascii="Arial" w:hAnsi="Arial" w:cs="Arial"/>
                <w:sz w:val="18"/>
                <w:szCs w:val="18"/>
                <w:lang w:val="en-US"/>
              </w:rPr>
              <w:t>107Gly</w:t>
            </w:r>
          </w:p>
        </w:tc>
        <w:tc>
          <w:tcPr>
            <w:tcW w:w="2693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0EE5BB8F" w14:textId="7DB30538" w:rsidR="00E77DA0" w:rsidRPr="00D81166" w:rsidRDefault="00E77DA0" w:rsidP="00507B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Yes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376CC9FA" w14:textId="2F9891C4" w:rsidR="00E77DA0" w:rsidRPr="00507B8A" w:rsidRDefault="00E77DA0" w:rsidP="00507B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07B8A">
              <w:rPr>
                <w:rFonts w:ascii="Arial" w:eastAsia="Times New Roman" w:hAnsi="Arial" w:cs="Arial"/>
                <w:sz w:val="18"/>
                <w:szCs w:val="18"/>
              </w:rPr>
              <w:t>CM020979</w:t>
            </w:r>
          </w:p>
        </w:tc>
      </w:tr>
      <w:tr w:rsidR="00E77DA0" w:rsidRPr="00D81166" w14:paraId="4F07783E" w14:textId="638D440D" w:rsidTr="00E77D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392F5290" w14:textId="77777777" w:rsidR="00E77DA0" w:rsidRPr="00D81166" w:rsidRDefault="00E77DA0" w:rsidP="00507B8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677F3095" w14:textId="77777777" w:rsidR="00E77DA0" w:rsidRPr="00D81166" w:rsidRDefault="00E77DA0" w:rsidP="00507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FFFFFF" w:themeFill="background1"/>
            <w:vAlign w:val="bottom"/>
          </w:tcPr>
          <w:p w14:paraId="1577AEE8" w14:textId="77777777" w:rsidR="00E77DA0" w:rsidRPr="00D81166" w:rsidRDefault="00E77DA0" w:rsidP="00507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  <w:gridSpan w:val="2"/>
            <w:tcBorders>
              <w:top w:val="nil"/>
              <w:bottom w:val="nil"/>
            </w:tcBorders>
            <w:shd w:val="clear" w:color="auto" w:fill="FFFFFF" w:themeFill="background1"/>
            <w:vAlign w:val="bottom"/>
          </w:tcPr>
          <w:p w14:paraId="2B7DA78A" w14:textId="77777777" w:rsidR="00E77DA0" w:rsidRPr="00D81166" w:rsidRDefault="00E77DA0" w:rsidP="00507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81166">
              <w:rPr>
                <w:rFonts w:ascii="Arial" w:hAnsi="Arial" w:cs="Arial"/>
                <w:sz w:val="18"/>
                <w:szCs w:val="18"/>
                <w:lang w:val="en-US"/>
              </w:rPr>
              <w:t>c.320G&gt;A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0E9127E3" w14:textId="77777777" w:rsidR="00E77DA0" w:rsidRPr="00D81166" w:rsidRDefault="00E77DA0" w:rsidP="00507B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D81166">
              <w:rPr>
                <w:rFonts w:ascii="Arial" w:hAnsi="Arial" w:cs="Arial"/>
                <w:sz w:val="18"/>
                <w:szCs w:val="18"/>
              </w:rPr>
              <w:t>p.Arg107His</w:t>
            </w:r>
          </w:p>
        </w:tc>
        <w:tc>
          <w:tcPr>
            <w:tcW w:w="2693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5A14548D" w14:textId="4BEC972A" w:rsidR="00E77DA0" w:rsidRPr="00D81166" w:rsidRDefault="00E77DA0" w:rsidP="00507B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Yes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3D788475" w14:textId="0B1CDA0F" w:rsidR="00E77DA0" w:rsidRPr="00507B8A" w:rsidRDefault="00E77DA0" w:rsidP="00507B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507B8A">
              <w:rPr>
                <w:rFonts w:ascii="Arial" w:eastAsia="Times New Roman" w:hAnsi="Arial" w:cs="Arial"/>
                <w:sz w:val="18"/>
                <w:szCs w:val="18"/>
              </w:rPr>
              <w:t>CM023996</w:t>
            </w:r>
          </w:p>
        </w:tc>
      </w:tr>
      <w:tr w:rsidR="00E77DA0" w:rsidRPr="00D81166" w14:paraId="5564F8CB" w14:textId="537E5F42" w:rsidTr="00E77DA0">
        <w:trPr>
          <w:trHeight w:val="2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6C9CBD42" w14:textId="77777777" w:rsidR="00E77DA0" w:rsidRPr="00D81166" w:rsidRDefault="00E77DA0" w:rsidP="00507B8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54158BE7" w14:textId="77777777" w:rsidR="00E77DA0" w:rsidRPr="00D81166" w:rsidRDefault="00E77DA0" w:rsidP="00507B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FFFFFF" w:themeFill="background1"/>
            <w:vAlign w:val="bottom"/>
          </w:tcPr>
          <w:p w14:paraId="59A511BB" w14:textId="77777777" w:rsidR="00E77DA0" w:rsidRPr="00D81166" w:rsidRDefault="00E77DA0" w:rsidP="00507B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nil"/>
              <w:bottom w:val="nil"/>
            </w:tcBorders>
            <w:shd w:val="clear" w:color="auto" w:fill="FFFFFF" w:themeFill="background1"/>
            <w:vAlign w:val="bottom"/>
          </w:tcPr>
          <w:p w14:paraId="2CA61398" w14:textId="77777777" w:rsidR="00E77DA0" w:rsidRPr="00D81166" w:rsidRDefault="00E77DA0" w:rsidP="00507B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D81166">
              <w:rPr>
                <w:rFonts w:ascii="Arial" w:hAnsi="Arial" w:cs="Arial"/>
                <w:sz w:val="18"/>
                <w:szCs w:val="18"/>
              </w:rPr>
              <w:t>c.335A&gt;G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7A4A6DD4" w14:textId="77777777" w:rsidR="00E77DA0" w:rsidRPr="00D81166" w:rsidRDefault="00E77DA0" w:rsidP="00507B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D81166">
              <w:rPr>
                <w:rFonts w:ascii="Arial" w:hAnsi="Arial" w:cs="Arial"/>
                <w:sz w:val="18"/>
                <w:szCs w:val="18"/>
              </w:rPr>
              <w:t>p.Tyr112Cys</w:t>
            </w:r>
          </w:p>
        </w:tc>
        <w:tc>
          <w:tcPr>
            <w:tcW w:w="2693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6DD949FC" w14:textId="568CD1FA" w:rsidR="00E77DA0" w:rsidRPr="00D81166" w:rsidRDefault="00E77DA0" w:rsidP="00507B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Yes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32195041" w14:textId="6CE61A5C" w:rsidR="00E77DA0" w:rsidRPr="00507B8A" w:rsidRDefault="00E77DA0" w:rsidP="00507B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507B8A">
              <w:rPr>
                <w:rFonts w:ascii="Arial" w:eastAsia="Times New Roman" w:hAnsi="Arial" w:cs="Arial"/>
                <w:sz w:val="18"/>
                <w:szCs w:val="18"/>
              </w:rPr>
              <w:t>HM080105</w:t>
            </w:r>
          </w:p>
        </w:tc>
      </w:tr>
      <w:tr w:rsidR="00E77DA0" w:rsidRPr="00D81166" w14:paraId="3C2754DD" w14:textId="102888F6" w:rsidTr="00E77D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1DA975A4" w14:textId="77777777" w:rsidR="00E77DA0" w:rsidRPr="00D81166" w:rsidRDefault="00E77DA0" w:rsidP="00507B8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0912CBA7" w14:textId="77777777" w:rsidR="00E77DA0" w:rsidRPr="00D81166" w:rsidRDefault="00E77DA0" w:rsidP="00507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FFFFFF" w:themeFill="background1"/>
            <w:vAlign w:val="bottom"/>
          </w:tcPr>
          <w:p w14:paraId="311B8C8D" w14:textId="77777777" w:rsidR="00E77DA0" w:rsidRPr="00D81166" w:rsidRDefault="00E77DA0" w:rsidP="00507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nil"/>
              <w:bottom w:val="nil"/>
            </w:tcBorders>
            <w:shd w:val="clear" w:color="auto" w:fill="FFFFFF" w:themeFill="background1"/>
            <w:vAlign w:val="bottom"/>
          </w:tcPr>
          <w:p w14:paraId="08EBD09F" w14:textId="77777777" w:rsidR="00E77DA0" w:rsidRPr="00D81166" w:rsidRDefault="00E77DA0" w:rsidP="00507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D81166">
              <w:rPr>
                <w:rFonts w:ascii="Arial" w:hAnsi="Arial" w:cs="Arial"/>
                <w:sz w:val="18"/>
                <w:szCs w:val="18"/>
              </w:rPr>
              <w:t>c.386T&gt;C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59AF1D9B" w14:textId="77777777" w:rsidR="00E77DA0" w:rsidRPr="00D81166" w:rsidRDefault="00E77DA0" w:rsidP="00507B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D81166">
              <w:rPr>
                <w:rFonts w:ascii="Arial" w:hAnsi="Arial" w:cs="Arial"/>
                <w:sz w:val="18"/>
                <w:szCs w:val="18"/>
              </w:rPr>
              <w:t>p.Leu129Pro</w:t>
            </w:r>
          </w:p>
        </w:tc>
        <w:tc>
          <w:tcPr>
            <w:tcW w:w="2693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2559B2F4" w14:textId="4DD584F0" w:rsidR="00E77DA0" w:rsidRPr="00D81166" w:rsidRDefault="00E77DA0" w:rsidP="00507B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Yes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7E1AF372" w14:textId="528E1C01" w:rsidR="00E77DA0" w:rsidRPr="00507B8A" w:rsidRDefault="00E77DA0" w:rsidP="00507B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507B8A">
              <w:rPr>
                <w:rFonts w:ascii="Arial" w:eastAsia="Times New Roman" w:hAnsi="Arial" w:cs="Arial"/>
                <w:sz w:val="18"/>
                <w:szCs w:val="18"/>
              </w:rPr>
              <w:t>CM109551</w:t>
            </w:r>
          </w:p>
        </w:tc>
      </w:tr>
      <w:tr w:rsidR="00E77DA0" w:rsidRPr="00D81166" w14:paraId="049BA62C" w14:textId="6AFA5173" w:rsidTr="00E77DA0">
        <w:trPr>
          <w:trHeight w:val="2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4BEF7B86" w14:textId="77777777" w:rsidR="00E77DA0" w:rsidRPr="00D81166" w:rsidRDefault="00E77DA0" w:rsidP="00507B8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3D62AA55" w14:textId="77777777" w:rsidR="00E77DA0" w:rsidRPr="00D81166" w:rsidRDefault="00E77DA0" w:rsidP="00507B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0D2D52E0" w14:textId="77777777" w:rsidR="00E77DA0" w:rsidRPr="00D81166" w:rsidRDefault="00E77DA0" w:rsidP="00507B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nil"/>
              <w:bottom w:val="nil"/>
            </w:tcBorders>
            <w:shd w:val="clear" w:color="auto" w:fill="FFFFFF" w:themeFill="background1"/>
          </w:tcPr>
          <w:p w14:paraId="1ED1269B" w14:textId="77777777" w:rsidR="00E77DA0" w:rsidRPr="00D81166" w:rsidRDefault="00E77DA0" w:rsidP="00507B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D81166">
              <w:rPr>
                <w:rFonts w:ascii="Arial" w:hAnsi="Arial" w:cs="Arial"/>
                <w:sz w:val="18"/>
                <w:szCs w:val="18"/>
              </w:rPr>
              <w:t>c.388G&gt;A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58C2C9DF" w14:textId="77777777" w:rsidR="00E77DA0" w:rsidRPr="00D81166" w:rsidRDefault="00E77DA0" w:rsidP="00507B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D81166">
              <w:rPr>
                <w:rFonts w:ascii="Arial" w:hAnsi="Arial" w:cs="Arial"/>
                <w:sz w:val="18"/>
                <w:szCs w:val="18"/>
              </w:rPr>
              <w:t>p.Val130Ile</w:t>
            </w:r>
          </w:p>
        </w:tc>
        <w:tc>
          <w:tcPr>
            <w:tcW w:w="2693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271958BC" w14:textId="1F5144B4" w:rsidR="00E77DA0" w:rsidRPr="00D81166" w:rsidRDefault="00E77DA0" w:rsidP="00507B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Yes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20139E7E" w14:textId="30D53173" w:rsidR="00E77DA0" w:rsidRPr="00507B8A" w:rsidRDefault="00E77DA0" w:rsidP="00507B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507B8A">
              <w:rPr>
                <w:rFonts w:ascii="Arial" w:eastAsia="Times New Roman" w:hAnsi="Arial" w:cs="Arial"/>
                <w:sz w:val="18"/>
                <w:szCs w:val="18"/>
              </w:rPr>
              <w:t>CM126148</w:t>
            </w:r>
          </w:p>
        </w:tc>
      </w:tr>
      <w:tr w:rsidR="00E77DA0" w:rsidRPr="00D81166" w14:paraId="1F4863FB" w14:textId="2BB4090A" w:rsidTr="00E77D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62428C7F" w14:textId="77777777" w:rsidR="00E77DA0" w:rsidRPr="00D81166" w:rsidRDefault="00E77DA0" w:rsidP="00507B8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2E14CBEA" w14:textId="77777777" w:rsidR="00E77DA0" w:rsidRPr="00D81166" w:rsidRDefault="00E77DA0" w:rsidP="00507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6EDF996F" w14:textId="77777777" w:rsidR="00E77DA0" w:rsidRPr="00D81166" w:rsidRDefault="00E77DA0" w:rsidP="00507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nil"/>
              <w:bottom w:val="nil"/>
            </w:tcBorders>
            <w:shd w:val="clear" w:color="auto" w:fill="FFFFFF" w:themeFill="background1"/>
          </w:tcPr>
          <w:p w14:paraId="130E37D4" w14:textId="77777777" w:rsidR="00E77DA0" w:rsidRPr="00D81166" w:rsidRDefault="00E77DA0" w:rsidP="00507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D81166">
              <w:rPr>
                <w:rFonts w:ascii="Arial" w:hAnsi="Arial" w:cs="Arial"/>
                <w:sz w:val="18"/>
                <w:szCs w:val="18"/>
              </w:rPr>
              <w:t>c.395A&gt;C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23808746" w14:textId="77777777" w:rsidR="00E77DA0" w:rsidRPr="00D81166" w:rsidRDefault="00E77DA0" w:rsidP="00507B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D81166">
              <w:rPr>
                <w:rFonts w:ascii="Arial" w:hAnsi="Arial" w:cs="Arial"/>
                <w:sz w:val="18"/>
                <w:szCs w:val="18"/>
              </w:rPr>
              <w:t>p.Gln132Pro</w:t>
            </w:r>
          </w:p>
        </w:tc>
        <w:tc>
          <w:tcPr>
            <w:tcW w:w="2693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1DD5B7C1" w14:textId="41BFA526" w:rsidR="00E77DA0" w:rsidRPr="00D81166" w:rsidRDefault="00E77DA0" w:rsidP="00507B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Yes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34CB8020" w14:textId="7DD6CF82" w:rsidR="00E77DA0" w:rsidRPr="00507B8A" w:rsidRDefault="00E77DA0" w:rsidP="00507B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507B8A">
              <w:rPr>
                <w:rFonts w:ascii="Arial" w:eastAsia="Times New Roman" w:hAnsi="Arial" w:cs="Arial"/>
                <w:sz w:val="18"/>
                <w:szCs w:val="18"/>
              </w:rPr>
              <w:t>CM994242</w:t>
            </w:r>
          </w:p>
        </w:tc>
      </w:tr>
      <w:tr w:rsidR="00E77DA0" w:rsidRPr="00D81166" w14:paraId="45065093" w14:textId="7DFF2E01" w:rsidTr="00E77DA0">
        <w:trPr>
          <w:trHeight w:val="2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373067F4" w14:textId="77777777" w:rsidR="00E77DA0" w:rsidRPr="00D81166" w:rsidRDefault="00E77DA0" w:rsidP="00507B8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5710D853" w14:textId="77777777" w:rsidR="00E77DA0" w:rsidRPr="00D81166" w:rsidRDefault="00E77DA0" w:rsidP="00507B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3C47DC71" w14:textId="77777777" w:rsidR="00E77DA0" w:rsidRPr="00D81166" w:rsidRDefault="00E77DA0" w:rsidP="00507B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nil"/>
              <w:bottom w:val="nil"/>
            </w:tcBorders>
            <w:shd w:val="clear" w:color="auto" w:fill="FFFFFF" w:themeFill="background1"/>
          </w:tcPr>
          <w:p w14:paraId="2BE0B14B" w14:textId="77777777" w:rsidR="00E77DA0" w:rsidRPr="00D81166" w:rsidRDefault="00E77DA0" w:rsidP="00507B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D81166">
              <w:rPr>
                <w:rFonts w:ascii="Arial" w:hAnsi="Arial" w:cs="Arial"/>
                <w:sz w:val="18"/>
                <w:szCs w:val="18"/>
              </w:rPr>
              <w:t>c.407T&gt;C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65FE66B5" w14:textId="77777777" w:rsidR="00E77DA0" w:rsidRPr="00D81166" w:rsidRDefault="00E77DA0" w:rsidP="00507B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D81166">
              <w:rPr>
                <w:rFonts w:ascii="Arial" w:hAnsi="Arial" w:cs="Arial"/>
                <w:sz w:val="18"/>
                <w:szCs w:val="18"/>
              </w:rPr>
              <w:t>p.Phe136Ser</w:t>
            </w:r>
          </w:p>
        </w:tc>
        <w:tc>
          <w:tcPr>
            <w:tcW w:w="2693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68CEB5F8" w14:textId="7B49B223" w:rsidR="00E77DA0" w:rsidRPr="00D81166" w:rsidRDefault="00E77DA0" w:rsidP="00507B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Yes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4194C929" w14:textId="34E39A0D" w:rsidR="00E77DA0" w:rsidRPr="00507B8A" w:rsidRDefault="00E77DA0" w:rsidP="00507B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507B8A">
              <w:rPr>
                <w:rFonts w:ascii="Arial" w:eastAsia="Times New Roman" w:hAnsi="Arial" w:cs="Arial"/>
                <w:sz w:val="18"/>
                <w:szCs w:val="18"/>
              </w:rPr>
              <w:t>CM941376</w:t>
            </w:r>
          </w:p>
        </w:tc>
      </w:tr>
      <w:tr w:rsidR="00E77DA0" w:rsidRPr="00D81166" w14:paraId="11D92D6E" w14:textId="03F5F9D9" w:rsidTr="00E77D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1E4DEB1A" w14:textId="77777777" w:rsidR="00E77DA0" w:rsidRPr="00D81166" w:rsidRDefault="00E77DA0" w:rsidP="00507B8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2E40F3CD" w14:textId="77777777" w:rsidR="00E77DA0" w:rsidRPr="00D81166" w:rsidRDefault="00E77DA0" w:rsidP="00507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FFFFFF" w:themeFill="background1"/>
            <w:vAlign w:val="bottom"/>
          </w:tcPr>
          <w:p w14:paraId="0CD5D186" w14:textId="77777777" w:rsidR="00E77DA0" w:rsidRPr="00D81166" w:rsidRDefault="00E77DA0" w:rsidP="00507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nil"/>
              <w:bottom w:val="nil"/>
            </w:tcBorders>
            <w:shd w:val="clear" w:color="auto" w:fill="FFFFFF" w:themeFill="background1"/>
            <w:vAlign w:val="bottom"/>
          </w:tcPr>
          <w:p w14:paraId="01D3B130" w14:textId="77777777" w:rsidR="00E77DA0" w:rsidRPr="00D81166" w:rsidRDefault="00E77DA0" w:rsidP="00507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D81166">
              <w:rPr>
                <w:rFonts w:ascii="Arial" w:hAnsi="Arial" w:cs="Arial"/>
                <w:sz w:val="18"/>
                <w:szCs w:val="18"/>
              </w:rPr>
              <w:t>c.461C&gt;T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3141380F" w14:textId="77777777" w:rsidR="00E77DA0" w:rsidRPr="00D81166" w:rsidRDefault="00E77DA0" w:rsidP="00507B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D81166">
              <w:rPr>
                <w:rFonts w:ascii="Arial" w:hAnsi="Arial" w:cs="Arial"/>
                <w:sz w:val="18"/>
                <w:szCs w:val="18"/>
              </w:rPr>
              <w:t>p.Pro154Leu</w:t>
            </w:r>
          </w:p>
        </w:tc>
        <w:tc>
          <w:tcPr>
            <w:tcW w:w="2693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5B8C818B" w14:textId="427F64C7" w:rsidR="00E77DA0" w:rsidRPr="00D81166" w:rsidRDefault="00487BE2" w:rsidP="00507B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Yes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0E7EA60B" w14:textId="1A99A6E3" w:rsidR="00E77DA0" w:rsidRPr="00507B8A" w:rsidRDefault="00E77DA0" w:rsidP="00507B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507B8A">
              <w:rPr>
                <w:rFonts w:ascii="Arial" w:eastAsia="Times New Roman" w:hAnsi="Arial" w:cs="Arial"/>
                <w:sz w:val="18"/>
                <w:szCs w:val="18"/>
              </w:rPr>
              <w:t>CM941378</w:t>
            </w:r>
          </w:p>
        </w:tc>
      </w:tr>
      <w:tr w:rsidR="00E77DA0" w:rsidRPr="00D81166" w14:paraId="2EE0F1D6" w14:textId="2BB4ADEB" w:rsidTr="00E77DA0">
        <w:trPr>
          <w:trHeight w:val="2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53B09F37" w14:textId="77777777" w:rsidR="00E77DA0" w:rsidRPr="00D81166" w:rsidRDefault="00E77DA0" w:rsidP="00507B8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39D8DB0C" w14:textId="77777777" w:rsidR="00E77DA0" w:rsidRPr="00D81166" w:rsidRDefault="00E77DA0" w:rsidP="00507B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FFFFFF" w:themeFill="background1"/>
            <w:vAlign w:val="bottom"/>
          </w:tcPr>
          <w:p w14:paraId="4F581B93" w14:textId="77777777" w:rsidR="00E77DA0" w:rsidRPr="00D81166" w:rsidRDefault="00E77DA0" w:rsidP="00507B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nil"/>
              <w:bottom w:val="nil"/>
            </w:tcBorders>
            <w:shd w:val="clear" w:color="auto" w:fill="FFFFFF" w:themeFill="background1"/>
            <w:vAlign w:val="bottom"/>
          </w:tcPr>
          <w:p w14:paraId="0226A36F" w14:textId="77777777" w:rsidR="00E77DA0" w:rsidRPr="00D81166" w:rsidRDefault="00E77DA0" w:rsidP="00507B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D81166">
              <w:rPr>
                <w:rFonts w:ascii="Arial" w:hAnsi="Arial" w:cs="Arial"/>
                <w:sz w:val="18"/>
                <w:szCs w:val="18"/>
              </w:rPr>
              <w:t>c.463G&gt;C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1F588250" w14:textId="77777777" w:rsidR="00E77DA0" w:rsidRPr="00D81166" w:rsidRDefault="00E77DA0" w:rsidP="00507B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D81166">
              <w:rPr>
                <w:rFonts w:ascii="Arial" w:hAnsi="Arial" w:cs="Arial"/>
                <w:sz w:val="18"/>
                <w:szCs w:val="18"/>
              </w:rPr>
              <w:t>p.Val155Leu</w:t>
            </w:r>
          </w:p>
        </w:tc>
        <w:tc>
          <w:tcPr>
            <w:tcW w:w="2693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55168D1E" w14:textId="32108901" w:rsidR="00E77DA0" w:rsidRPr="00D81166" w:rsidRDefault="00E77DA0" w:rsidP="00507B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Yes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4D80D382" w14:textId="13A414DB" w:rsidR="00E77DA0" w:rsidRPr="00507B8A" w:rsidRDefault="00E77DA0" w:rsidP="00507B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507B8A">
              <w:rPr>
                <w:rFonts w:ascii="Arial" w:eastAsia="Times New Roman" w:hAnsi="Arial" w:cs="Arial"/>
                <w:sz w:val="18"/>
                <w:szCs w:val="18"/>
              </w:rPr>
              <w:t>CM023999</w:t>
            </w:r>
          </w:p>
        </w:tc>
      </w:tr>
      <w:tr w:rsidR="00E77DA0" w:rsidRPr="00D81166" w14:paraId="709C3B50" w14:textId="623EF279" w:rsidTr="00E77D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06AA724B" w14:textId="77777777" w:rsidR="00E77DA0" w:rsidRPr="00D81166" w:rsidRDefault="00E77DA0" w:rsidP="00507B8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53EF48AA" w14:textId="77777777" w:rsidR="00E77DA0" w:rsidRPr="00D81166" w:rsidRDefault="00E77DA0" w:rsidP="00507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FFFFFF" w:themeFill="background1"/>
            <w:vAlign w:val="bottom"/>
          </w:tcPr>
          <w:p w14:paraId="1DC37C0C" w14:textId="77777777" w:rsidR="00E77DA0" w:rsidRPr="00D81166" w:rsidRDefault="00E77DA0" w:rsidP="00507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  <w:gridSpan w:val="2"/>
            <w:tcBorders>
              <w:top w:val="nil"/>
              <w:bottom w:val="nil"/>
            </w:tcBorders>
            <w:shd w:val="clear" w:color="auto" w:fill="FFFFFF" w:themeFill="background1"/>
            <w:vAlign w:val="bottom"/>
          </w:tcPr>
          <w:p w14:paraId="6F7AAD7A" w14:textId="77777777" w:rsidR="00E77DA0" w:rsidRPr="00D81166" w:rsidRDefault="00E77DA0" w:rsidP="00507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81166">
              <w:rPr>
                <w:rFonts w:ascii="Arial" w:hAnsi="Arial" w:cs="Arial"/>
                <w:sz w:val="18"/>
                <w:szCs w:val="18"/>
                <w:lang w:val="en-US"/>
              </w:rPr>
              <w:t>c.475A&gt;G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505E0859" w14:textId="77777777" w:rsidR="00E77DA0" w:rsidRPr="00D81166" w:rsidRDefault="00E77DA0" w:rsidP="00507B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gramStart"/>
            <w:r w:rsidRPr="00D81166">
              <w:rPr>
                <w:rFonts w:ascii="Arial" w:hAnsi="Arial" w:cs="Arial"/>
                <w:sz w:val="18"/>
                <w:szCs w:val="18"/>
                <w:lang w:val="en-US"/>
              </w:rPr>
              <w:t>p.Lys</w:t>
            </w:r>
            <w:proofErr w:type="gramEnd"/>
            <w:r w:rsidRPr="00D81166">
              <w:rPr>
                <w:rFonts w:ascii="Arial" w:hAnsi="Arial" w:cs="Arial"/>
                <w:sz w:val="18"/>
                <w:szCs w:val="18"/>
                <w:lang w:val="en-US"/>
              </w:rPr>
              <w:t>159Glu</w:t>
            </w:r>
          </w:p>
        </w:tc>
        <w:tc>
          <w:tcPr>
            <w:tcW w:w="2693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29F5211D" w14:textId="0015D25C" w:rsidR="00E77DA0" w:rsidRPr="00D81166" w:rsidRDefault="00E77DA0" w:rsidP="00507B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Yes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23E8FA67" w14:textId="18C0C67D" w:rsidR="00E77DA0" w:rsidRPr="00507B8A" w:rsidRDefault="00E77DA0" w:rsidP="00507B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07B8A">
              <w:rPr>
                <w:rFonts w:ascii="Arial" w:eastAsia="Times New Roman" w:hAnsi="Arial" w:cs="Arial"/>
                <w:sz w:val="18"/>
                <w:szCs w:val="18"/>
              </w:rPr>
              <w:t>CM961430</w:t>
            </w:r>
          </w:p>
        </w:tc>
      </w:tr>
      <w:tr w:rsidR="00E77DA0" w:rsidRPr="00D81166" w14:paraId="7E2B9C61" w14:textId="3BDB1138" w:rsidTr="00E77DA0">
        <w:trPr>
          <w:trHeight w:val="2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349C6CDE" w14:textId="77777777" w:rsidR="00E77DA0" w:rsidRPr="00D81166" w:rsidRDefault="00E77DA0" w:rsidP="00507B8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70093D6A" w14:textId="77777777" w:rsidR="00E77DA0" w:rsidRPr="00D81166" w:rsidRDefault="00E77DA0" w:rsidP="00507B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FFFFFF" w:themeFill="background1"/>
            <w:vAlign w:val="bottom"/>
          </w:tcPr>
          <w:p w14:paraId="2D85F143" w14:textId="77777777" w:rsidR="00E77DA0" w:rsidRPr="00D81166" w:rsidRDefault="00E77DA0" w:rsidP="00507B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  <w:gridSpan w:val="2"/>
            <w:tcBorders>
              <w:top w:val="nil"/>
              <w:bottom w:val="nil"/>
            </w:tcBorders>
            <w:shd w:val="clear" w:color="auto" w:fill="FFFFFF" w:themeFill="background1"/>
            <w:vAlign w:val="bottom"/>
          </w:tcPr>
          <w:p w14:paraId="06856498" w14:textId="77777777" w:rsidR="00E77DA0" w:rsidRPr="00D81166" w:rsidRDefault="00E77DA0" w:rsidP="00507B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81166">
              <w:rPr>
                <w:rFonts w:ascii="Arial" w:hAnsi="Arial" w:cs="Arial"/>
                <w:sz w:val="18"/>
                <w:szCs w:val="18"/>
                <w:lang w:val="en-US"/>
              </w:rPr>
              <w:t>c.486C&gt;G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4670D91C" w14:textId="77777777" w:rsidR="00E77DA0" w:rsidRPr="00D81166" w:rsidRDefault="00E77DA0" w:rsidP="00507B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gramStart"/>
            <w:r w:rsidRPr="00D81166">
              <w:rPr>
                <w:rFonts w:ascii="Arial" w:hAnsi="Arial" w:cs="Arial"/>
                <w:sz w:val="18"/>
                <w:szCs w:val="18"/>
                <w:lang w:val="en-US"/>
              </w:rPr>
              <w:t>p.Cys</w:t>
            </w:r>
            <w:proofErr w:type="gramEnd"/>
            <w:r w:rsidRPr="00D81166">
              <w:rPr>
                <w:rFonts w:ascii="Arial" w:hAnsi="Arial" w:cs="Arial"/>
                <w:sz w:val="18"/>
                <w:szCs w:val="18"/>
                <w:lang w:val="en-US"/>
              </w:rPr>
              <w:t>162Trp</w:t>
            </w:r>
          </w:p>
        </w:tc>
        <w:tc>
          <w:tcPr>
            <w:tcW w:w="2693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0264838F" w14:textId="7FDA7854" w:rsidR="00E77DA0" w:rsidRPr="00D81166" w:rsidRDefault="00E77DA0" w:rsidP="00507B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Yes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5E3055FA" w14:textId="368B7457" w:rsidR="00E77DA0" w:rsidRPr="00507B8A" w:rsidRDefault="00E77DA0" w:rsidP="00507B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07B8A">
              <w:rPr>
                <w:rFonts w:ascii="Arial" w:eastAsia="Times New Roman" w:hAnsi="Arial" w:cs="Arial"/>
                <w:sz w:val="18"/>
                <w:szCs w:val="18"/>
              </w:rPr>
              <w:t>CM951293</w:t>
            </w:r>
          </w:p>
        </w:tc>
      </w:tr>
      <w:tr w:rsidR="00E77DA0" w:rsidRPr="00507B8A" w14:paraId="5DC593A1" w14:textId="7F5F4057" w:rsidTr="00E77D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6A1B3BA8" w14:textId="77777777" w:rsidR="00E77DA0" w:rsidRPr="00D81166" w:rsidRDefault="00E77DA0" w:rsidP="00507B8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31CC9724" w14:textId="77777777" w:rsidR="00E77DA0" w:rsidRPr="00D81166" w:rsidRDefault="00E77DA0" w:rsidP="00507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FFFFFF" w:themeFill="background1"/>
            <w:vAlign w:val="bottom"/>
          </w:tcPr>
          <w:p w14:paraId="10CF0444" w14:textId="77777777" w:rsidR="00E77DA0" w:rsidRPr="00D81166" w:rsidRDefault="00E77DA0" w:rsidP="00507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  <w:gridSpan w:val="2"/>
            <w:tcBorders>
              <w:top w:val="nil"/>
              <w:bottom w:val="nil"/>
            </w:tcBorders>
            <w:shd w:val="clear" w:color="auto" w:fill="FFFFFF" w:themeFill="background1"/>
            <w:vAlign w:val="bottom"/>
          </w:tcPr>
          <w:p w14:paraId="033BBB5F" w14:textId="77777777" w:rsidR="00E77DA0" w:rsidRDefault="00E77DA0" w:rsidP="00507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81166">
              <w:rPr>
                <w:rFonts w:ascii="Arial" w:hAnsi="Arial" w:cs="Arial"/>
                <w:sz w:val="18"/>
                <w:szCs w:val="18"/>
                <w:lang w:val="en-US"/>
              </w:rPr>
              <w:t>c.491A&gt;T</w:t>
            </w:r>
          </w:p>
          <w:p w14:paraId="70E3636A" w14:textId="4C055286" w:rsidR="00E77DA0" w:rsidRPr="00D81166" w:rsidRDefault="00E77DA0" w:rsidP="00507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5E69DAFB" w14:textId="77777777" w:rsidR="00E77DA0" w:rsidRPr="00D81166" w:rsidRDefault="00E77DA0" w:rsidP="00507B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gramStart"/>
            <w:r w:rsidRPr="00D81166">
              <w:rPr>
                <w:rFonts w:ascii="Arial" w:hAnsi="Arial" w:cs="Arial"/>
                <w:sz w:val="18"/>
                <w:szCs w:val="18"/>
                <w:lang w:val="en-US"/>
              </w:rPr>
              <w:t>p.Gln</w:t>
            </w:r>
            <w:proofErr w:type="gramEnd"/>
            <w:r w:rsidRPr="00D81166">
              <w:rPr>
                <w:rFonts w:ascii="Arial" w:hAnsi="Arial" w:cs="Arial"/>
                <w:sz w:val="18"/>
                <w:szCs w:val="18"/>
                <w:lang w:val="en-US"/>
              </w:rPr>
              <w:t>164Leu</w:t>
            </w:r>
          </w:p>
        </w:tc>
        <w:tc>
          <w:tcPr>
            <w:tcW w:w="2693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5913CA65" w14:textId="22E3375C" w:rsidR="00E77DA0" w:rsidRPr="00D81166" w:rsidRDefault="00E77DA0" w:rsidP="00507B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No, but </w:t>
            </w:r>
            <w:proofErr w:type="gramStart"/>
            <w:r>
              <w:rPr>
                <w:rFonts w:ascii="Arial" w:hAnsi="Arial" w:cs="Arial"/>
                <w:sz w:val="18"/>
                <w:szCs w:val="18"/>
                <w:lang w:val="en-US"/>
              </w:rPr>
              <w:t>p.Gln</w:t>
            </w:r>
            <w:proofErr w:type="gramEnd"/>
            <w:r>
              <w:rPr>
                <w:rFonts w:ascii="Arial" w:hAnsi="Arial" w:cs="Arial"/>
                <w:sz w:val="18"/>
                <w:szCs w:val="18"/>
                <w:lang w:val="en-US"/>
              </w:rPr>
              <w:t>164Arg and p.Gln164His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043458B9" w14:textId="1EFAF9A9" w:rsidR="00E77DA0" w:rsidRPr="00507B8A" w:rsidRDefault="00E77DA0" w:rsidP="00507B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07B8A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E77DA0" w:rsidRPr="00D81166" w14:paraId="26F1C93F" w14:textId="673C6248" w:rsidTr="00E77DA0">
        <w:trPr>
          <w:trHeight w:val="2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7FBD7BC6" w14:textId="77777777" w:rsidR="00E77DA0" w:rsidRPr="00D81166" w:rsidRDefault="00E77DA0" w:rsidP="00507B8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2342578A" w14:textId="77777777" w:rsidR="00E77DA0" w:rsidRPr="00D81166" w:rsidRDefault="00E77DA0" w:rsidP="00507B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FFFFFF" w:themeFill="background1"/>
            <w:vAlign w:val="bottom"/>
          </w:tcPr>
          <w:p w14:paraId="4324FF4E" w14:textId="77777777" w:rsidR="00E77DA0" w:rsidRPr="00D81166" w:rsidRDefault="00E77DA0" w:rsidP="00507B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  <w:gridSpan w:val="2"/>
            <w:tcBorders>
              <w:top w:val="nil"/>
              <w:bottom w:val="nil"/>
            </w:tcBorders>
            <w:shd w:val="clear" w:color="auto" w:fill="FFFFFF" w:themeFill="background1"/>
            <w:vAlign w:val="bottom"/>
          </w:tcPr>
          <w:p w14:paraId="7D6339AF" w14:textId="77777777" w:rsidR="00E77DA0" w:rsidRPr="00D81166" w:rsidRDefault="00E77DA0" w:rsidP="00507B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81166">
              <w:rPr>
                <w:rFonts w:ascii="Arial" w:hAnsi="Arial" w:cs="Arial"/>
                <w:sz w:val="18"/>
                <w:szCs w:val="18"/>
                <w:lang w:val="en-US"/>
              </w:rPr>
              <w:t>c.499C&gt;T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62A8F36C" w14:textId="77777777" w:rsidR="00E77DA0" w:rsidRPr="00D81166" w:rsidRDefault="00E77DA0" w:rsidP="00507B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gramStart"/>
            <w:r w:rsidRPr="00D81166">
              <w:rPr>
                <w:rFonts w:ascii="Arial" w:hAnsi="Arial" w:cs="Arial"/>
                <w:sz w:val="18"/>
                <w:szCs w:val="18"/>
                <w:lang w:val="en-US"/>
              </w:rPr>
              <w:t>p.Arg</w:t>
            </w:r>
            <w:proofErr w:type="gramEnd"/>
            <w:r w:rsidRPr="00D81166">
              <w:rPr>
                <w:rFonts w:ascii="Arial" w:hAnsi="Arial" w:cs="Arial"/>
                <w:sz w:val="18"/>
                <w:szCs w:val="18"/>
                <w:lang w:val="en-US"/>
              </w:rPr>
              <w:t>167Trp</w:t>
            </w:r>
          </w:p>
        </w:tc>
        <w:tc>
          <w:tcPr>
            <w:tcW w:w="2693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5D5F8496" w14:textId="1CA0D10C" w:rsidR="00E77DA0" w:rsidRPr="00D81166" w:rsidRDefault="00E77DA0" w:rsidP="00507B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Yes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12936363" w14:textId="1D4889E2" w:rsidR="00E77DA0" w:rsidRPr="00507B8A" w:rsidRDefault="00E77DA0" w:rsidP="00507B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07B8A">
              <w:rPr>
                <w:rFonts w:ascii="Arial" w:eastAsia="Times New Roman" w:hAnsi="Arial" w:cs="Arial"/>
                <w:sz w:val="18"/>
                <w:szCs w:val="18"/>
              </w:rPr>
              <w:t>CM941384</w:t>
            </w:r>
          </w:p>
        </w:tc>
      </w:tr>
      <w:tr w:rsidR="00E77DA0" w:rsidRPr="00D81166" w14:paraId="0E5D092E" w14:textId="3B5890C7" w:rsidTr="00E77D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24C232CE" w14:textId="77777777" w:rsidR="00E77DA0" w:rsidRPr="00D81166" w:rsidRDefault="00E77DA0" w:rsidP="00507B8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4923D629" w14:textId="77777777" w:rsidR="00E77DA0" w:rsidRPr="00D81166" w:rsidRDefault="00E77DA0" w:rsidP="00507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FFFFFF" w:themeFill="background1"/>
            <w:vAlign w:val="bottom"/>
          </w:tcPr>
          <w:p w14:paraId="7EDBCE1D" w14:textId="77777777" w:rsidR="00E77DA0" w:rsidRPr="00D81166" w:rsidRDefault="00E77DA0" w:rsidP="00507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  <w:gridSpan w:val="2"/>
            <w:tcBorders>
              <w:top w:val="nil"/>
              <w:bottom w:val="nil"/>
            </w:tcBorders>
            <w:shd w:val="clear" w:color="auto" w:fill="FFFFFF" w:themeFill="background1"/>
            <w:vAlign w:val="bottom"/>
          </w:tcPr>
          <w:p w14:paraId="517F2BF7" w14:textId="77777777" w:rsidR="00E77DA0" w:rsidRPr="00D81166" w:rsidRDefault="00E77DA0" w:rsidP="00507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81166">
              <w:rPr>
                <w:rFonts w:ascii="Arial" w:hAnsi="Arial" w:cs="Arial"/>
                <w:sz w:val="18"/>
                <w:szCs w:val="18"/>
                <w:lang w:val="en-US"/>
              </w:rPr>
              <w:t>c.562C&gt;G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16C67F45" w14:textId="77777777" w:rsidR="00E77DA0" w:rsidRPr="00D81166" w:rsidRDefault="00E77DA0" w:rsidP="00507B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gramStart"/>
            <w:r w:rsidRPr="00D81166">
              <w:rPr>
                <w:rFonts w:ascii="Arial" w:hAnsi="Arial" w:cs="Arial"/>
                <w:sz w:val="18"/>
                <w:szCs w:val="18"/>
                <w:lang w:val="en-US"/>
              </w:rPr>
              <w:t>p.Leu</w:t>
            </w:r>
            <w:proofErr w:type="gramEnd"/>
            <w:r w:rsidRPr="00D81166">
              <w:rPr>
                <w:rFonts w:ascii="Arial" w:hAnsi="Arial" w:cs="Arial"/>
                <w:sz w:val="18"/>
                <w:szCs w:val="18"/>
                <w:lang w:val="en-US"/>
              </w:rPr>
              <w:t>188Val</w:t>
            </w:r>
          </w:p>
        </w:tc>
        <w:tc>
          <w:tcPr>
            <w:tcW w:w="2693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09017237" w14:textId="6992B32D" w:rsidR="00E77DA0" w:rsidRPr="00D81166" w:rsidRDefault="00E77DA0" w:rsidP="00507B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Yes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4FB6E487" w14:textId="02DE7381" w:rsidR="00E77DA0" w:rsidRPr="00507B8A" w:rsidRDefault="00E77DA0" w:rsidP="00507B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07B8A">
              <w:rPr>
                <w:rFonts w:ascii="Arial" w:eastAsia="Times New Roman" w:hAnsi="Arial" w:cs="Arial"/>
                <w:sz w:val="18"/>
                <w:szCs w:val="18"/>
              </w:rPr>
              <w:t>CM951300</w:t>
            </w:r>
          </w:p>
        </w:tc>
      </w:tr>
      <w:tr w:rsidR="00E77DA0" w:rsidRPr="00D81166" w14:paraId="74337CF0" w14:textId="3669FEC3" w:rsidTr="00E77DA0">
        <w:trPr>
          <w:trHeight w:val="2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gridSpan w:val="5"/>
            <w:tcBorders>
              <w:top w:val="nil"/>
              <w:bottom w:val="nil"/>
            </w:tcBorders>
            <w:shd w:val="clear" w:color="auto" w:fill="FFFFFF" w:themeFill="background1"/>
          </w:tcPr>
          <w:p w14:paraId="2235E8CD" w14:textId="74708B28" w:rsidR="00E77DA0" w:rsidRPr="00D81166" w:rsidRDefault="00E77DA0" w:rsidP="00507B8A">
            <w:pPr>
              <w:spacing w:before="24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81166">
              <w:rPr>
                <w:rFonts w:ascii="Arial" w:hAnsi="Arial" w:cs="Arial"/>
                <w:sz w:val="18"/>
                <w:szCs w:val="18"/>
                <w:lang w:val="en-US"/>
              </w:rPr>
              <w:t>UN</w:t>
            </w:r>
            <w:r w:rsidR="007C160D">
              <w:rPr>
                <w:rFonts w:ascii="Arial" w:hAnsi="Arial" w:cs="Arial"/>
                <w:sz w:val="18"/>
                <w:szCs w:val="18"/>
                <w:lang w:val="en-US"/>
              </w:rPr>
              <w:t>KNOWN SIGNIFICANCE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0930D811" w14:textId="77777777" w:rsidR="00E77DA0" w:rsidRPr="00D81166" w:rsidRDefault="00E77DA0" w:rsidP="00507B8A">
            <w:pPr>
              <w:spacing w:before="2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3DAA163D" w14:textId="77777777" w:rsidR="00E77DA0" w:rsidRPr="00D81166" w:rsidRDefault="00E77DA0" w:rsidP="00507B8A">
            <w:pPr>
              <w:spacing w:before="2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1B5F5203" w14:textId="77777777" w:rsidR="00E77DA0" w:rsidRPr="00D81166" w:rsidRDefault="00E77DA0" w:rsidP="00507B8A">
            <w:pPr>
              <w:spacing w:before="2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E77DA0" w:rsidRPr="00D81166" w14:paraId="384F2042" w14:textId="32DA0865" w:rsidTr="00E77D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764CF9F2" w14:textId="77777777" w:rsidR="00E77DA0" w:rsidRPr="00D81166" w:rsidRDefault="00E77DA0" w:rsidP="00507B8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693" w:type="dxa"/>
            <w:gridSpan w:val="4"/>
            <w:tcBorders>
              <w:top w:val="nil"/>
              <w:bottom w:val="nil"/>
            </w:tcBorders>
            <w:shd w:val="clear" w:color="auto" w:fill="FFFFFF" w:themeFill="background1"/>
          </w:tcPr>
          <w:p w14:paraId="021DB560" w14:textId="6DE4BF29" w:rsidR="00E77DA0" w:rsidRPr="00D81166" w:rsidRDefault="00E77DA0" w:rsidP="00507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D81166">
              <w:rPr>
                <w:rFonts w:ascii="Arial" w:hAnsi="Arial" w:cs="Arial"/>
                <w:b/>
                <w:sz w:val="18"/>
                <w:szCs w:val="18"/>
                <w:lang w:val="en-US"/>
              </w:rPr>
              <w:t>S</w:t>
            </w: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ynonymous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48C3CC1C" w14:textId="77777777" w:rsidR="00E77DA0" w:rsidRPr="00D81166" w:rsidRDefault="00E77DA0" w:rsidP="00507B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693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1B98C869" w14:textId="77777777" w:rsidR="00E77DA0" w:rsidRPr="00D81166" w:rsidRDefault="00E77DA0" w:rsidP="00507B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7180D338" w14:textId="77777777" w:rsidR="00E77DA0" w:rsidRPr="00D81166" w:rsidRDefault="00E77DA0" w:rsidP="00507B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E77DA0" w:rsidRPr="00D81166" w14:paraId="338977D7" w14:textId="763404F3" w:rsidTr="00E77DA0">
        <w:trPr>
          <w:trHeight w:val="2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6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4E95659C" w14:textId="77777777" w:rsidR="00E77DA0" w:rsidRPr="00D81166" w:rsidRDefault="00E77DA0" w:rsidP="00507B8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5467DF26" w14:textId="77777777" w:rsidR="00E77DA0" w:rsidRPr="00D81166" w:rsidRDefault="00E77DA0" w:rsidP="00507B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FFFFFF" w:themeFill="background1"/>
            <w:vAlign w:val="bottom"/>
          </w:tcPr>
          <w:p w14:paraId="2FE8879A" w14:textId="77777777" w:rsidR="00E77DA0" w:rsidRPr="00D81166" w:rsidRDefault="00E77DA0" w:rsidP="00507B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  <w:gridSpan w:val="2"/>
            <w:tcBorders>
              <w:top w:val="nil"/>
              <w:bottom w:val="nil"/>
            </w:tcBorders>
            <w:shd w:val="clear" w:color="auto" w:fill="FFFFFF" w:themeFill="background1"/>
            <w:vAlign w:val="bottom"/>
          </w:tcPr>
          <w:p w14:paraId="06A6EDC6" w14:textId="77777777" w:rsidR="00E77DA0" w:rsidRPr="00D81166" w:rsidRDefault="00E77DA0" w:rsidP="00507B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81166">
              <w:rPr>
                <w:rFonts w:ascii="Arial" w:hAnsi="Arial" w:cs="Arial"/>
                <w:sz w:val="18"/>
                <w:szCs w:val="18"/>
                <w:lang w:val="en-US"/>
              </w:rPr>
              <w:t>c.93G&gt;A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4CFC7BB4" w14:textId="77777777" w:rsidR="00E77DA0" w:rsidRPr="00D81166" w:rsidRDefault="00E77DA0" w:rsidP="00507B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bookmarkStart w:id="0" w:name="_Hlk35678498"/>
            <w:proofErr w:type="gramStart"/>
            <w:r w:rsidRPr="00D81166">
              <w:rPr>
                <w:rFonts w:ascii="Arial" w:hAnsi="Arial" w:cs="Arial"/>
                <w:sz w:val="18"/>
                <w:szCs w:val="18"/>
                <w:lang w:val="en-US"/>
              </w:rPr>
              <w:t>p.Glu</w:t>
            </w:r>
            <w:proofErr w:type="gramEnd"/>
            <w:r w:rsidRPr="00D81166">
              <w:rPr>
                <w:rFonts w:ascii="Arial" w:hAnsi="Arial" w:cs="Arial"/>
                <w:sz w:val="18"/>
                <w:szCs w:val="18"/>
                <w:lang w:val="en-US"/>
              </w:rPr>
              <w:t>31=</w:t>
            </w:r>
            <w:bookmarkEnd w:id="0"/>
          </w:p>
        </w:tc>
        <w:tc>
          <w:tcPr>
            <w:tcW w:w="2693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5B0326C5" w14:textId="657209D8" w:rsidR="00E77DA0" w:rsidRPr="00D81166" w:rsidRDefault="00E77DA0" w:rsidP="00507B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Yes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FFFFF" w:themeFill="background1"/>
          </w:tcPr>
          <w:p w14:paraId="44AED6FD" w14:textId="272B3C85" w:rsidR="00E77DA0" w:rsidRPr="00D81166" w:rsidRDefault="00E77DA0" w:rsidP="00507B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</w:tr>
      <w:tr w:rsidR="00E77DA0" w:rsidRPr="00487BE2" w14:paraId="1A862010" w14:textId="027A735E" w:rsidTr="00E77D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1" w:type="dxa"/>
            <w:gridSpan w:val="8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14:paraId="0C4B1111" w14:textId="77777777" w:rsidR="00E77DA0" w:rsidRDefault="00E77DA0" w:rsidP="00E77DA0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14:paraId="2EA88D41" w14:textId="40FF1B49" w:rsidR="00E77DA0" w:rsidRPr="00E77DA0" w:rsidRDefault="00E77DA0" w:rsidP="00E77DA0">
            <w:pPr>
              <w:rPr>
                <w:rFonts w:ascii="Arial" w:hAnsi="Arial" w:cs="Arial"/>
                <w:b w:val="0"/>
                <w:bCs w:val="0"/>
                <w:sz w:val="16"/>
                <w:szCs w:val="16"/>
                <w:lang w:val="en-US"/>
              </w:rPr>
            </w:pPr>
            <w:r w:rsidRPr="00E77DA0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 xml:space="preserve">† </w:t>
            </w:r>
            <w:r w:rsidRPr="00E77DA0">
              <w:rPr>
                <w:rFonts w:ascii="Arial" w:hAnsi="Arial" w:cs="Arial"/>
                <w:b w:val="0"/>
                <w:bCs w:val="0"/>
                <w:sz w:val="16"/>
                <w:szCs w:val="16"/>
                <w:lang w:val="en-US"/>
              </w:rPr>
              <w:t>We do not know the exact breakpoints of the exon/whole gene deletion variants and therefore could not assign specific HGMD accession numbers. Instead we provided exemplary HGMD accession numbers of deletion variants covering the same exons as our patients.</w:t>
            </w:r>
          </w:p>
        </w:tc>
      </w:tr>
    </w:tbl>
    <w:p w14:paraId="290EB1C4" w14:textId="77777777" w:rsidR="00D81166" w:rsidRPr="00D81166" w:rsidRDefault="00D81166">
      <w:pPr>
        <w:rPr>
          <w:lang w:val="en-US"/>
        </w:rPr>
      </w:pPr>
    </w:p>
    <w:sectPr w:rsidR="00D81166" w:rsidRPr="00D8116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1166"/>
    <w:rsid w:val="00182CAA"/>
    <w:rsid w:val="00253F5B"/>
    <w:rsid w:val="002B1545"/>
    <w:rsid w:val="002F7D53"/>
    <w:rsid w:val="00487BE2"/>
    <w:rsid w:val="00507B8A"/>
    <w:rsid w:val="007215C5"/>
    <w:rsid w:val="007C160D"/>
    <w:rsid w:val="00901F6D"/>
    <w:rsid w:val="00A27362"/>
    <w:rsid w:val="00C47EC9"/>
    <w:rsid w:val="00CB3046"/>
    <w:rsid w:val="00CF1D13"/>
    <w:rsid w:val="00D81166"/>
    <w:rsid w:val="00E77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9AA52"/>
  <w15:chartTrackingRefBased/>
  <w15:docId w15:val="{2814BC55-9440-4DFB-901A-CC23B1D0B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HelleSchattierung1">
    <w:name w:val="Helle Schattierung1"/>
    <w:basedOn w:val="NormaleTabelle"/>
    <w:uiPriority w:val="60"/>
    <w:rsid w:val="00D81166"/>
    <w:pPr>
      <w:spacing w:after="0" w:line="240" w:lineRule="auto"/>
    </w:pPr>
    <w:rPr>
      <w:rFonts w:ascii="Times New Roman" w:eastAsiaTheme="minorEastAsia" w:hAnsi="Times New Roman"/>
      <w:color w:val="000000" w:themeColor="text1" w:themeShade="BF"/>
      <w:sz w:val="24"/>
      <w:lang w:eastAsia="de-DE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B15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B15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316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2020-03-29T20:39:00Z</dcterms:created>
  <dcterms:modified xsi:type="dcterms:W3CDTF">2020-11-24T18:46:00Z</dcterms:modified>
</cp:coreProperties>
</file>